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AE5B" w14:textId="77777777" w:rsidR="008A63BA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4D5AD2D1" w14:textId="77777777" w:rsidR="008A63BA" w:rsidRDefault="00481794" w:rsidP="008A63BA">
      <w:pPr>
        <w:spacing w:line="240" w:lineRule="auto"/>
        <w:jc w:val="center"/>
        <w:rPr>
          <w:b/>
          <w:u w:val="single"/>
          <w:lang w:val="de-DE"/>
        </w:rPr>
      </w:pPr>
      <w:r w:rsidRPr="0091795E">
        <w:rPr>
          <w:rFonts w:ascii="Calibri" w:hAnsi="Calibri"/>
          <w:noProof/>
          <w:szCs w:val="22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B1082C0" wp14:editId="7374DD08">
            <wp:simplePos x="0" y="0"/>
            <wp:positionH relativeFrom="margin">
              <wp:posOffset>3076575</wp:posOffset>
            </wp:positionH>
            <wp:positionV relativeFrom="page">
              <wp:posOffset>297815</wp:posOffset>
            </wp:positionV>
            <wp:extent cx="3243580" cy="7518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_LOGO_2_ZEILIG_260716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7C36" w14:textId="77777777" w:rsidR="0098643B" w:rsidRDefault="0098643B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00E7E6C2" w14:textId="77777777" w:rsidR="008A63BA" w:rsidRPr="00B26772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Anlage A</w:t>
      </w:r>
    </w:p>
    <w:p w14:paraId="5B8C4A5C" w14:textId="77777777" w:rsidR="00037A09" w:rsidRPr="009F5804" w:rsidRDefault="00037A09" w:rsidP="009F5804">
      <w:pPr>
        <w:ind w:left="-567"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5F7D31" w14:paraId="14D4B4EA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00D99DE" w14:textId="77777777" w:rsidR="009F34E3" w:rsidRPr="00925C45" w:rsidRDefault="009F34E3" w:rsidP="009F34E3">
            <w:pPr>
              <w:tabs>
                <w:tab w:val="center" w:pos="4489"/>
              </w:tabs>
              <w:spacing w:before="120" w:after="60" w:line="276" w:lineRule="auto"/>
              <w:jc w:val="center"/>
              <w:rPr>
                <w:rFonts w:cs="Arial"/>
                <w:b/>
                <w:spacing w:val="20"/>
                <w:sz w:val="20"/>
                <w:szCs w:val="20"/>
                <w:lang w:val="de-DE"/>
              </w:rPr>
            </w:pPr>
            <w:r w:rsidRPr="00925C45">
              <w:rPr>
                <w:rFonts w:cs="Arial"/>
                <w:b/>
                <w:spacing w:val="20"/>
                <w:sz w:val="20"/>
                <w:szCs w:val="20"/>
                <w:lang w:val="de-DE"/>
              </w:rPr>
              <w:t>STELLENBESCHREIBUNG</w:t>
            </w:r>
          </w:p>
        </w:tc>
      </w:tr>
    </w:tbl>
    <w:p w14:paraId="3F2D31A0" w14:textId="77777777" w:rsidR="009F34E3" w:rsidRPr="005F7D31" w:rsidRDefault="009F34E3" w:rsidP="009F5804">
      <w:pPr>
        <w:spacing w:line="240" w:lineRule="auto"/>
        <w:ind w:left="-567"/>
        <w:contextualSpacing/>
        <w:rPr>
          <w:b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  <w:tblCaption w:val="Hotel"/>
      </w:tblPr>
      <w:tblGrid>
        <w:gridCol w:w="2551"/>
        <w:gridCol w:w="7655"/>
      </w:tblGrid>
      <w:tr w:rsidR="009F34E3" w:rsidRPr="009F34E3" w14:paraId="1A421EC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3D59EF1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Stellentitel</w:t>
            </w:r>
          </w:p>
        </w:tc>
        <w:bookmarkStart w:id="0" w:name="Titel"/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58E4" w14:textId="456E9E87" w:rsidR="009F34E3" w:rsidRPr="009F34E3" w:rsidRDefault="00454616" w:rsidP="00A9721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1676992613"/>
                <w:placeholder>
                  <w:docPart w:val="BDB787BE3824468A909EE2B9FA023A2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E6923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Guest Service Manager</w:t>
                </w:r>
              </w:sdtContent>
            </w:sdt>
            <w:bookmarkEnd w:id="0"/>
            <w:r w:rsidR="00A9721C">
              <w:rPr>
                <w:rFonts w:cs="Arial"/>
                <w:spacing w:val="-2"/>
                <w:sz w:val="20"/>
                <w:szCs w:val="20"/>
                <w:lang w:val="en-GB"/>
              </w:rPr>
              <w:t>*</w:t>
            </w:r>
          </w:p>
        </w:tc>
      </w:tr>
      <w:tr w:rsidR="009F34E3" w:rsidRPr="009F34E3" w14:paraId="64FD232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5A2E319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Hotel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Hotelname"/>
            <w:tag w:val="Hotelname"/>
            <w:id w:val="-1855711940"/>
            <w:placeholder>
              <w:docPart w:val="C10BB27E504C4E05A1FED044214CEAC0"/>
            </w:placeholder>
            <w:showingPlcHdr/>
            <w15:color w:val="000000"/>
            <w:comboBox>
              <w:listItem w:displayText="-" w:value="-"/>
              <w:listItem w:displayText="Hampton by Hilton Düsseldorf City Centre" w:value="Hampton by Hilton Düsseldorf City Centre"/>
              <w:listItem w:displayText="Hampton by Hilton Frankfurt City Centre Messe" w:value="Hampton by Hilton Frankfurt City Centre Messe"/>
              <w:listItem w:displayText="Hilton Garden Inn Frankfurt City Centre" w:value="Hilton Garden Inn Frankfurt City Centre"/>
              <w:listItem w:displayText="Holiday Inn Express Frankfurt City - Westend" w:value="Holiday Inn Express Frankfurt City - Westend"/>
              <w:listItem w:displayText="Hampton by Hilton Hamburg City Centre" w:value="Hampton by Hilton Hamburg City Centre"/>
              <w:listItem w:displayText="Holiday Inn Express Leipig - City Centre" w:value="Holiday Inn Express Leipig - City Centre"/>
              <w:listItem w:displayText="Holiday Inn Express Mannheim - City Hauptbahnhof" w:value="Holiday Inn Express Mannheim - City Hauptbahnhof"/>
              <w:listItem w:displayText="Hilton Garden Inn Munich City Centre West &amp; Hampton by Hilton Munich City Centre West" w:value="Hilton Garden Inn Munich City Centre West &amp; Hampton by Hilton Munich City Centre West"/>
              <w:listItem w:displayText="Holiday Inn Munich Airport" w:value="Holiday Inn Munich Airport"/>
              <w:listItem w:displayText="Hampton by Hilton Nuremberg City Centre" w:value="Hampton by Hilton Nuremberg City Centre"/>
              <w:listItem w:displayText="Hampton by Hilton Stuttgart City Centre" w:value="Hampton by Hilton Stuttgart City Centre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4EF2222" w14:textId="6603CAF3" w:rsidR="009F34E3" w:rsidRPr="002118FF" w:rsidRDefault="009E11AD" w:rsidP="009E11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</w:pPr>
                <w:r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p>
            </w:tc>
          </w:sdtContent>
        </w:sdt>
      </w:tr>
      <w:tr w:rsidR="009F34E3" w:rsidRPr="006615EC" w14:paraId="3BAD5171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E398C57" w14:textId="77777777" w:rsidR="009F34E3" w:rsidRPr="00BA2EA4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Standort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Stadt"/>
            <w:tag w:val="Stadt"/>
            <w:id w:val="788404806"/>
            <w:placeholder>
              <w:docPart w:val="ECB90FC9395243ADA4D01ABA6389E26C"/>
            </w:placeholder>
            <w:showingPlcHdr/>
            <w15:color w:val="000000"/>
            <w:comboBox>
              <w:listItem w:displayText="-" w:value="-"/>
              <w:listItem w:displayText="Düsseldorf" w:value="Düsseldorf"/>
              <w:listItem w:displayText="Frankfurt am Main" w:value="Frankfurt am Main"/>
              <w:listItem w:displayText="Hallbergmoos" w:value="Hallbergmoos"/>
              <w:listItem w:displayText="Hamburg" w:value="Hamburg"/>
              <w:listItem w:displayText="Leipzig" w:value="Leipzig"/>
              <w:listItem w:displayText="Mannheim" w:value="Mannheim"/>
              <w:listItem w:displayText="München" w:value="München"/>
              <w:listItem w:displayText="Nürnberg" w:value="Nürnberg"/>
              <w:listItem w:displayText="Stuttgart" w:value="Stuttgart"/>
            </w:comboBox>
          </w:sdtPr>
          <w:sdtEndPr/>
          <w:sdtContent>
            <w:tc>
              <w:tcPr>
                <w:tcW w:w="765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C9E043" w14:textId="77777777" w:rsidR="009F34E3" w:rsidRPr="006615EC" w:rsidRDefault="00C777AE" w:rsidP="00847CBC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6615EC">
                  <w:rPr>
                    <w:rStyle w:val="Platzhaltertext"/>
                    <w:color w:val="C00000"/>
                    <w:lang w:val="de-DE"/>
                  </w:rPr>
                  <w:t>Wählen Sie ein Element aus.</w:t>
                </w:r>
              </w:p>
            </w:tc>
          </w:sdtContent>
        </w:sdt>
      </w:tr>
      <w:tr w:rsidR="009F34E3" w:rsidRPr="009F34E3" w14:paraId="7F80F463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031A337F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641A4" w14:textId="237ABDB8" w:rsidR="009F34E3" w:rsidRPr="009F34E3" w:rsidRDefault="004E6923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Front Office</w:t>
            </w:r>
          </w:p>
        </w:tc>
      </w:tr>
      <w:tr w:rsidR="009F34E3" w:rsidRPr="009F34E3" w14:paraId="32D6C862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12C7992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9F34E3">
              <w:rPr>
                <w:rFonts w:cs="Arial"/>
                <w:sz w:val="20"/>
                <w:szCs w:val="20"/>
                <w:lang w:val="de-DE"/>
              </w:rPr>
              <w:t>Berichtet an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9666" w14:textId="49F80065" w:rsidR="009F34E3" w:rsidRPr="009F34E3" w:rsidRDefault="004E6923" w:rsidP="00454616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4E6923">
              <w:rPr>
                <w:rFonts w:cs="Arial"/>
                <w:spacing w:val="-2"/>
                <w:sz w:val="20"/>
                <w:szCs w:val="20"/>
                <w:lang w:val="de-DE"/>
              </w:rPr>
              <w:t>Front Office Manager</w:t>
            </w:r>
            <w:bookmarkStart w:id="1" w:name="_GoBack"/>
            <w:bookmarkEnd w:id="1"/>
            <w:r w:rsidRPr="004E6923">
              <w:rPr>
                <w:rFonts w:cs="Arial"/>
                <w:spacing w:val="-2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4E6923">
              <w:rPr>
                <w:rFonts w:cs="Arial"/>
                <w:spacing w:val="-2"/>
                <w:sz w:val="20"/>
                <w:szCs w:val="20"/>
                <w:lang w:val="de-DE"/>
              </w:rPr>
              <w:t>Assistant</w:t>
            </w:r>
            <w:proofErr w:type="spellEnd"/>
            <w:r w:rsidRPr="004E6923">
              <w:rPr>
                <w:rFonts w:cs="Arial"/>
                <w:spacing w:val="-2"/>
                <w:sz w:val="20"/>
                <w:szCs w:val="20"/>
                <w:lang w:val="de-DE"/>
              </w:rPr>
              <w:t xml:space="preserve"> Hotel Manager, Hotel Manager</w:t>
            </w:r>
          </w:p>
        </w:tc>
      </w:tr>
      <w:tr w:rsidR="009F34E3" w:rsidRPr="009F34E3" w14:paraId="017636DE" w14:textId="77777777" w:rsidTr="00E76BE7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4D21EDB" w14:textId="77777777" w:rsidR="009F34E3" w:rsidRPr="009F34E3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BA2EA4">
              <w:rPr>
                <w:rFonts w:cs="Arial"/>
                <w:sz w:val="20"/>
                <w:szCs w:val="20"/>
                <w:lang w:val="de-DE"/>
              </w:rPr>
              <w:t>Zusammenarbeit intern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6ADCC" w14:textId="04B49ADB" w:rsidR="009F34E3" w:rsidRPr="009F34E3" w:rsidRDefault="004E6923" w:rsidP="00EC2C89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r w:rsidRPr="004E6923">
              <w:rPr>
                <w:rFonts w:cs="Arial"/>
                <w:spacing w:val="-2"/>
                <w:sz w:val="20"/>
                <w:szCs w:val="20"/>
                <w:lang w:val="en-GB"/>
              </w:rPr>
              <w:t>Hotel Management, Breakfast</w:t>
            </w:r>
            <w:r w:rsidR="00EC2C89">
              <w:rPr>
                <w:rFonts w:cs="Arial"/>
                <w:spacing w:val="-2"/>
                <w:sz w:val="20"/>
                <w:szCs w:val="20"/>
                <w:lang w:val="en-GB"/>
              </w:rPr>
              <w:t>, Housekeeping, Maintenance</w:t>
            </w:r>
            <w:r w:rsidRPr="004E6923">
              <w:rPr>
                <w:rFonts w:cs="Arial"/>
                <w:spacing w:val="-2"/>
                <w:sz w:val="20"/>
                <w:szCs w:val="20"/>
                <w:lang w:val="en-GB"/>
              </w:rPr>
              <w:t>, Finance</w:t>
            </w:r>
          </w:p>
        </w:tc>
      </w:tr>
    </w:tbl>
    <w:p w14:paraId="00733C89" w14:textId="77777777" w:rsidR="006615EC" w:rsidRPr="002F5C04" w:rsidRDefault="006615EC" w:rsidP="00A9721C">
      <w:pPr>
        <w:spacing w:line="240" w:lineRule="auto"/>
        <w:ind w:left="-567" w:right="-569"/>
        <w:rPr>
          <w:rFonts w:cs="Arial"/>
          <w:color w:val="3C3C3C"/>
          <w:sz w:val="18"/>
          <w:szCs w:val="18"/>
          <w:lang w:val="de-DE" w:eastAsia="de-DE"/>
        </w:rPr>
      </w:pPr>
      <w:r w:rsidRPr="002F5C04">
        <w:rPr>
          <w:rFonts w:cs="Arial"/>
          <w:color w:val="3C3C3C"/>
          <w:sz w:val="18"/>
          <w:szCs w:val="18"/>
          <w:shd w:val="clear" w:color="auto" w:fill="FFFFFF"/>
          <w:lang w:val="de-DE" w:eastAsia="de-DE"/>
        </w:rPr>
        <w:t xml:space="preserve">*Aus Gründen der leichteren Lesbarkeit wurde für alle genannten Personen und Personengruppen das generische Maskulinum gewählt. Sämtliche Nennungen von Personen oder Personengruppen umfassen jedoch Angehörige aller Geschlechter. </w:t>
      </w:r>
      <w:r w:rsidRPr="002F5C04">
        <w:rPr>
          <w:rFonts w:cs="Arial"/>
          <w:color w:val="3C3C3C"/>
          <w:sz w:val="18"/>
          <w:szCs w:val="18"/>
          <w:lang w:val="de-DE" w:eastAsia="de-DE"/>
        </w:rPr>
        <w:t xml:space="preserve"> </w:t>
      </w:r>
    </w:p>
    <w:p w14:paraId="2F238844" w14:textId="77777777" w:rsidR="009F34E3" w:rsidRPr="006615EC" w:rsidRDefault="009F34E3" w:rsidP="009F5804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9F34E3" w14:paraId="0F9891BB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012F533A" w14:textId="77777777" w:rsidR="009F34E3" w:rsidRPr="005F7D31" w:rsidRDefault="009F34E3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Stellenziel</w:t>
            </w:r>
          </w:p>
        </w:tc>
      </w:tr>
      <w:tr w:rsidR="009F34E3" w:rsidRPr="009F34E3" w14:paraId="16C5A548" w14:textId="77777777" w:rsidTr="00E76BE7">
        <w:trPr>
          <w:trHeight w:val="941"/>
        </w:trPr>
        <w:tc>
          <w:tcPr>
            <w:tcW w:w="10206" w:type="dxa"/>
          </w:tcPr>
          <w:p w14:paraId="6B1B70DC" w14:textId="787B8FD8" w:rsidR="009E11AD" w:rsidRPr="002118FF" w:rsidRDefault="004E6923" w:rsidP="00EB55AB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4E6923">
              <w:rPr>
                <w:rFonts w:cs="Arial"/>
                <w:sz w:val="20"/>
                <w:szCs w:val="20"/>
                <w:lang w:val="de-DE" w:eastAsia="en-GB" w:bidi="th-TH"/>
              </w:rPr>
              <w:t xml:space="preserve">Der Guest Service Manager leitet in seiner Schicht den Empfang und ist erster Ansprechpartner für Gäste, Geschäftspartner, Dienstleister und Mitarbeiter des Hotels. Er sorgt als perfekter Gastgeber für ein positiv-nachhaltiges Erlebnis, das die Marke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1534915558"/>
                <w:placeholder>
                  <w:docPart w:val="174B4AE15D0442E58B9AF65029C0CEF1"/>
                </w:placeholder>
                <w:showingPlcHdr/>
                <w:dropDownList>
                  <w:listItem w:value="-"/>
                  <w:listItem w:displayText="Hampton by Hilton" w:value="Hampton by Hilton"/>
                  <w:listItem w:displayText="Hilton Garden Inn" w:value="Hilton Garden Inn"/>
                  <w:listItem w:displayText="Holiday Inn " w:value="Holiday Inn "/>
                  <w:listItem w:displayText="Holiday Inn Express" w:value="Holiday Inn Express"/>
                  <w:listItem w:displayText="Hilton Garden Inn &amp; Hampton by Hilton" w:value="Hilton Garden Inn &amp; Hampton by Hilton"/>
                </w:dropDownList>
              </w:sdtPr>
              <w:sdtEndPr/>
              <w:sdtContent>
                <w:r w:rsidR="00EB55AB" w:rsidRPr="00535C43">
                  <w:rPr>
                    <w:rStyle w:val="Platzhaltertext"/>
                    <w:color w:val="C00000"/>
                  </w:rPr>
                  <w:t>Wählen Sie ein Element aus</w:t>
                </w:r>
              </w:sdtContent>
            </w:sdt>
            <w:r w:rsidR="004423BC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4E6923">
              <w:rPr>
                <w:rFonts w:cs="Arial"/>
                <w:sz w:val="20"/>
                <w:szCs w:val="20"/>
                <w:lang w:val="de-DE" w:eastAsia="en-GB" w:bidi="th-TH"/>
              </w:rPr>
              <w:t xml:space="preserve">lebendig werden lässt. Er sorgt für die Einhaltung der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275223641"/>
                <w:placeholder>
                  <w:docPart w:val="7D32C7F698A9425E9C0D23119D184075"/>
                </w:placeholder>
                <w:showingPlcHdr/>
                <w:dropDownList>
                  <w:listItem w:value="-"/>
                  <w:listItem w:displayText="Hilton" w:value="Hilton"/>
                  <w:listItem w:displayText="IHG" w:value="IHG"/>
                </w:dropDownList>
              </w:sdtPr>
              <w:sdtEndPr/>
              <w:sdtContent>
                <w:r w:rsidR="004423BC" w:rsidRPr="00121E0F">
                  <w:rPr>
                    <w:rStyle w:val="Platzhaltertext"/>
                    <w:color w:val="C00000"/>
                  </w:rPr>
                  <w:t>Wählen Sie ein Element aus.</w:t>
                </w:r>
              </w:sdtContent>
            </w:sdt>
            <w:r w:rsidR="004423BC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4E6923">
              <w:rPr>
                <w:rFonts w:cs="Arial"/>
                <w:sz w:val="20"/>
                <w:szCs w:val="20"/>
                <w:lang w:val="de-DE" w:eastAsia="en-GB" w:bidi="th-TH"/>
              </w:rPr>
              <w:t>Standards und wirkt bei der Optimierung der Hotelumsätze mit.</w:t>
            </w:r>
          </w:p>
        </w:tc>
      </w:tr>
    </w:tbl>
    <w:p w14:paraId="37626A49" w14:textId="77777777" w:rsidR="009F34E3" w:rsidRDefault="009F34E3" w:rsidP="009F5804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36B5066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55945606" w14:textId="77777777" w:rsidR="00BA2EA4" w:rsidRPr="005F7D31" w:rsidRDefault="00BA2EA4" w:rsidP="001D3B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Aufgaben / Tätigkeiten</w:t>
            </w:r>
          </w:p>
        </w:tc>
      </w:tr>
      <w:tr w:rsidR="00BA2EA4" w:rsidRPr="009F34E3" w14:paraId="4703038E" w14:textId="77777777" w:rsidTr="00E76BE7">
        <w:trPr>
          <w:trHeight w:val="941"/>
        </w:trPr>
        <w:tc>
          <w:tcPr>
            <w:tcW w:w="10206" w:type="dxa"/>
          </w:tcPr>
          <w:p w14:paraId="475F8705" w14:textId="77777777" w:rsidR="00EB55AB" w:rsidRDefault="00EB55AB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4F394155" w14:textId="77777777" w:rsidR="004E6923" w:rsidRPr="00FC3105" w:rsidRDefault="004E6923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FC310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Schichtleitung am Front Office</w:t>
            </w:r>
          </w:p>
          <w:p w14:paraId="628C35E4" w14:textId="48A991DD" w:rsidR="004E6923" w:rsidRPr="00EB55AB" w:rsidRDefault="004E6923" w:rsidP="00EB55AB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EB55AB">
              <w:rPr>
                <w:rFonts w:cs="Arial"/>
                <w:sz w:val="20"/>
                <w:szCs w:val="20"/>
                <w:lang w:val="de-DE" w:eastAsia="de-DE"/>
              </w:rPr>
              <w:t>Führung und Organisation des Front Office Teams in Abwesenheit des Front Office Managers</w:t>
            </w:r>
          </w:p>
          <w:p w14:paraId="37FC47C4" w14:textId="5E321356" w:rsidR="004E6923" w:rsidRPr="00EB55AB" w:rsidRDefault="004E6923" w:rsidP="00EB55AB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EB55AB">
              <w:rPr>
                <w:rFonts w:cs="Arial"/>
                <w:sz w:val="20"/>
                <w:szCs w:val="20"/>
                <w:lang w:val="de-DE" w:eastAsia="de-DE"/>
              </w:rPr>
              <w:t>Weitergabe von Informationen an Gäste, Kollegen, Vorgesetzte und Geschäftspartner zur Gewährleistung einer umfassenden, zeit- und zielgerechten Kommunikation</w:t>
            </w:r>
          </w:p>
          <w:p w14:paraId="6459FF2B" w14:textId="471781E0" w:rsidR="004E6923" w:rsidRPr="00EB55AB" w:rsidRDefault="004E6923" w:rsidP="00EB55AB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EB55AB">
              <w:rPr>
                <w:rFonts w:cs="Arial"/>
                <w:sz w:val="20"/>
                <w:szCs w:val="20"/>
                <w:lang w:val="de-DE" w:eastAsia="de-DE"/>
              </w:rPr>
              <w:t>Mitarbeit im operativen Tagesgeschäft</w:t>
            </w:r>
          </w:p>
          <w:p w14:paraId="6B9F1412" w14:textId="755725B5" w:rsidR="004E6923" w:rsidRPr="00EB55AB" w:rsidRDefault="004E6923" w:rsidP="00EB55AB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EB55AB">
              <w:rPr>
                <w:rFonts w:cs="Arial"/>
                <w:sz w:val="20"/>
                <w:szCs w:val="20"/>
                <w:lang w:val="de-DE" w:eastAsia="de-DE"/>
              </w:rPr>
              <w:t>Organisation und Umsetzung von Ordnung und Sauberkeit im Front- und Back Office</w:t>
            </w:r>
          </w:p>
          <w:p w14:paraId="50D1F59E" w14:textId="1D749849" w:rsidR="004E6923" w:rsidRPr="00EB55AB" w:rsidRDefault="004E6923" w:rsidP="00EB55AB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EB55AB">
              <w:rPr>
                <w:rFonts w:cs="Arial"/>
                <w:sz w:val="20"/>
                <w:szCs w:val="20"/>
                <w:lang w:val="de-DE" w:eastAsia="de-DE"/>
              </w:rPr>
              <w:t>Identifizieren und Umsetzen von Initiativen zur Verbesserung der Umweltfreundlichkeit des Hotelbetriebs</w:t>
            </w:r>
          </w:p>
          <w:p w14:paraId="21C88AA3" w14:textId="42102135" w:rsidR="004E6923" w:rsidRPr="00EB55AB" w:rsidRDefault="004E6923" w:rsidP="00EB55AB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EB55AB">
              <w:rPr>
                <w:rFonts w:cs="Arial"/>
                <w:sz w:val="20"/>
                <w:szCs w:val="20"/>
                <w:lang w:val="de-DE" w:eastAsia="de-DE"/>
              </w:rPr>
              <w:t>Sicherstellung der Einhaltung von Datenschutzvorgaben</w:t>
            </w:r>
          </w:p>
          <w:p w14:paraId="257B59B2" w14:textId="77777777" w:rsidR="004E6923" w:rsidRPr="004E6923" w:rsidRDefault="004E6923" w:rsidP="00EB55AB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082CCA46" w14:textId="77777777" w:rsidR="004E6923" w:rsidRPr="00FC3105" w:rsidRDefault="004E6923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FC310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Gästeservice</w:t>
            </w:r>
          </w:p>
          <w:p w14:paraId="39589348" w14:textId="15EF76FD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Check in: Begrüßung der neu angekommenen Gäste, Information, Rechnungskontrolle</w:t>
            </w:r>
          </w:p>
          <w:p w14:paraId="1616FF4F" w14:textId="01A20912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Check out: Verabschiedung der Gäste, korrekte Rechnungserstellung</w:t>
            </w:r>
          </w:p>
          <w:p w14:paraId="0B4D3E7D" w14:textId="433D1DF0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Betreuung der Gäste:</w:t>
            </w:r>
          </w:p>
          <w:p w14:paraId="2D62EB26" w14:textId="2B8185A8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Hilfestellung bei Wünschen, Reklamationen und Anregungen</w:t>
            </w:r>
          </w:p>
          <w:p w14:paraId="46E3CAF3" w14:textId="18C29E6F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 xml:space="preserve">Touristische Beratung </w:t>
            </w:r>
          </w:p>
          <w:p w14:paraId="2BEDA452" w14:textId="64A97B0B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Guest Relation (Kommunikation, „Small Talk“)</w:t>
            </w:r>
          </w:p>
          <w:p w14:paraId="56C5A1AC" w14:textId="50CED259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Karteipflege: fortlaufende Aktualisierung der Gästedaten</w:t>
            </w:r>
          </w:p>
          <w:p w14:paraId="76D8330D" w14:textId="33F605D1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Annahme, Verkauf und Bearbeitung von Individualreservierungen am Telefon, Online und vor Ort</w:t>
            </w:r>
          </w:p>
          <w:p w14:paraId="5F2B6551" w14:textId="7CDC9DD8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Vorbereitung und Betreuung von Gruppenbuchungen</w:t>
            </w:r>
          </w:p>
          <w:p w14:paraId="1EDACE56" w14:textId="40A5C4C3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Regelmäßige Inspektion der Front-Office-Bereiche sowie der allgemeinen Gästebereiche</w:t>
            </w:r>
          </w:p>
          <w:p w14:paraId="4B2A8106" w14:textId="3AC42F53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Veranlassen geeigneter Maßnahmen zur Beseitigung etwaiger Mängel</w:t>
            </w:r>
          </w:p>
          <w:p w14:paraId="7F1E1888" w14:textId="77777777" w:rsid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Bearbeitung von Fundsachen</w:t>
            </w:r>
          </w:p>
          <w:p w14:paraId="43637D4A" w14:textId="77777777" w:rsidR="007B1911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 xml:space="preserve">Bedienen des Hotel Management Systems </w:t>
            </w:r>
            <w:sdt>
              <w:sdtPr>
                <w:rPr>
                  <w:lang w:val="de-DE" w:eastAsia="en-GB" w:bidi="th-TH"/>
                </w:rPr>
                <w:alias w:val="Hotelsoftware"/>
                <w:tag w:val="Software"/>
                <w:id w:val="1254630787"/>
                <w:placeholder>
                  <w:docPart w:val="BD8940D2437D4B11AD47261AB97D0DF3"/>
                </w:placeholder>
                <w:showingPlcHdr/>
                <w:dropDownList>
                  <w:listItem w:value="-"/>
                  <w:listItem w:displayText="OnQ" w:value="OnQ"/>
                  <w:listItem w:displayText="Opera" w:value="Opera"/>
                </w:dropDownList>
              </w:sdtPr>
              <w:sdtEndPr/>
              <w:sdtContent>
                <w:r w:rsidR="004423BC" w:rsidRPr="007B1911">
                  <w:rPr>
                    <w:rStyle w:val="Platzhaltertext"/>
                    <w:color w:val="C00000"/>
                  </w:rPr>
                  <w:t>Wählen Sie ein Element aus.</w:t>
                </w:r>
              </w:sdtContent>
            </w:sdt>
          </w:p>
          <w:p w14:paraId="2C620225" w14:textId="5ACA5FB7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Ausschank von Getränken und Betreuung der Gäste an der Hotelbar</w:t>
            </w:r>
          </w:p>
          <w:p w14:paraId="46F915EA" w14:textId="77777777" w:rsidR="004E6923" w:rsidRPr="004E6923" w:rsidRDefault="004E6923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6DCFCB09" w14:textId="77777777" w:rsidR="004E6923" w:rsidRDefault="004E6923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5CCA8EFE" w14:textId="5D1E487D" w:rsidR="004E6923" w:rsidRPr="00FC3105" w:rsidRDefault="004E6923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proofErr w:type="spellStart"/>
            <w:r w:rsidRPr="00FC310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Finance</w:t>
            </w:r>
            <w:proofErr w:type="spellEnd"/>
          </w:p>
          <w:p w14:paraId="61DC9012" w14:textId="04E6C5EF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Führen der Tageskasse (tägliche Abrechnung und Kontrolle)</w:t>
            </w:r>
          </w:p>
          <w:p w14:paraId="658FEEA9" w14:textId="0A265CB7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 xml:space="preserve">Unterstützung beim optimalen Abverkauf von Hotelzimmern </w:t>
            </w:r>
          </w:p>
          <w:p w14:paraId="5DC3A75A" w14:textId="0435A925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 xml:space="preserve">Identifizierung zusätzlicher Verkaufsmöglichkeiten und aktiver Verkauf von Hotelleistungen (Bar, Parkgarage etc.) </w:t>
            </w:r>
          </w:p>
          <w:p w14:paraId="35F81F5B" w14:textId="1ECADD49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Verantwortungsvoller Umgang mit Ressourcen (Müllvermeidung, -trennung)</w:t>
            </w:r>
          </w:p>
          <w:p w14:paraId="0AD7C2F9" w14:textId="77777777" w:rsidR="004E6923" w:rsidRPr="004E6923" w:rsidRDefault="004E6923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125F86ED" w14:textId="77777777" w:rsidR="004E6923" w:rsidRPr="00FC3105" w:rsidRDefault="004E6923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FC310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Verantwortungsvolle Geschäftsführung</w:t>
            </w:r>
          </w:p>
          <w:p w14:paraId="75C7FBF9" w14:textId="76E1770D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 xml:space="preserve">Einhalten und Umsetzen der Rezeptions-Standards </w:t>
            </w:r>
          </w:p>
          <w:p w14:paraId="141A8369" w14:textId="35073AAF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Einhalten von Ordnung und Sauberkeit im Front- und Back Office</w:t>
            </w:r>
          </w:p>
          <w:p w14:paraId="583001AD" w14:textId="0486F776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Identifizieren und Umsetzen von Initiativen zur Verbesserung der Umweltfreundlichkeit des Hotelbetriebs</w:t>
            </w:r>
          </w:p>
          <w:p w14:paraId="44BD1BF8" w14:textId="36FD8712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Verantwortungsvoller Umgang mit Ressourcen (Müllvermeidung, -trennung)</w:t>
            </w:r>
          </w:p>
          <w:p w14:paraId="25E6D5EF" w14:textId="5CA84D42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Einhalten von Datenschutzvorgaben</w:t>
            </w:r>
          </w:p>
          <w:p w14:paraId="23A9E753" w14:textId="77777777" w:rsidR="004E6923" w:rsidRPr="004E6923" w:rsidRDefault="004E6923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481C2927" w14:textId="77777777" w:rsidR="004E6923" w:rsidRPr="00FC3105" w:rsidRDefault="004E6923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FC310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Brand Management</w:t>
            </w:r>
          </w:p>
          <w:p w14:paraId="7B639A60" w14:textId="6A7BB57A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Repräsentation des Unternehmens</w:t>
            </w:r>
          </w:p>
          <w:p w14:paraId="37265394" w14:textId="5936C63C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 xml:space="preserve">Unterstützung des Hotel Managements mit dem Fokus, das Hotel am Markt optimal zu platzieren und weiterzuentwickeln </w:t>
            </w:r>
          </w:p>
          <w:p w14:paraId="54613499" w14:textId="0A25E4BF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Einhaltung und Umsetzung aller Marken- und Servicestandards</w:t>
            </w:r>
          </w:p>
          <w:p w14:paraId="302BB7A3" w14:textId="1CD1EFEC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 xml:space="preserve">Unterstützung bei der Betreuung der hoteleigenen </w:t>
            </w:r>
            <w:proofErr w:type="spellStart"/>
            <w:r w:rsidRPr="007B1911">
              <w:rPr>
                <w:rFonts w:cs="Arial"/>
                <w:sz w:val="20"/>
                <w:szCs w:val="20"/>
                <w:lang w:val="de-DE" w:eastAsia="de-DE"/>
              </w:rPr>
              <w:t>Social</w:t>
            </w:r>
            <w:proofErr w:type="spellEnd"/>
            <w:r w:rsidRPr="007B1911">
              <w:rPr>
                <w:rFonts w:cs="Arial"/>
                <w:sz w:val="20"/>
                <w:szCs w:val="20"/>
                <w:lang w:val="de-DE" w:eastAsia="de-DE"/>
              </w:rPr>
              <w:t xml:space="preserve"> Media Kanäle und Reisebuchungsportale</w:t>
            </w:r>
          </w:p>
          <w:p w14:paraId="1830AAD4" w14:textId="77777777" w:rsidR="004E6923" w:rsidRPr="004E6923" w:rsidRDefault="004E6923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  <w:p w14:paraId="1E164CDA" w14:textId="77777777" w:rsidR="004E6923" w:rsidRPr="00FC3105" w:rsidRDefault="004E6923" w:rsidP="004E6923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  <w:r w:rsidRPr="00FC3105"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  <w:t>Abteilungsübergreifende Arbeiten (bei Bedarf)</w:t>
            </w:r>
          </w:p>
          <w:p w14:paraId="588F05C2" w14:textId="72B68A16" w:rsidR="004E6923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 xml:space="preserve">Unterstützung des Frühstücksservices, vor allem bei Buffetvorbereitungen </w:t>
            </w:r>
          </w:p>
          <w:p w14:paraId="39B7DBCD" w14:textId="4B0EA9AC" w:rsidR="009E11AD" w:rsidRPr="007B1911" w:rsidRDefault="004E6923" w:rsidP="007B1911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line="240" w:lineRule="auto"/>
              <w:ind w:left="720" w:hanging="360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Unterstützung des Housekeeping Teams</w:t>
            </w:r>
          </w:p>
          <w:p w14:paraId="59C3C901" w14:textId="29080F59" w:rsidR="009E11AD" w:rsidRPr="00554232" w:rsidRDefault="009E11AD" w:rsidP="00EB55AB">
            <w:pPr>
              <w:spacing w:line="240" w:lineRule="auto"/>
              <w:ind w:right="108"/>
              <w:rPr>
                <w:rFonts w:cs="Arial"/>
                <w:color w:val="000000"/>
                <w:sz w:val="20"/>
                <w:szCs w:val="20"/>
                <w:lang w:val="de-DE" w:eastAsia="en-GB" w:bidi="th-TH"/>
              </w:rPr>
            </w:pPr>
          </w:p>
        </w:tc>
      </w:tr>
    </w:tbl>
    <w:p w14:paraId="59AC3068" w14:textId="77777777" w:rsidR="00BA2EA4" w:rsidRDefault="00BA2EA4" w:rsidP="009F5804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2EA4" w:rsidRPr="009F34E3" w14:paraId="069A1129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DC9ED1C" w14:textId="0E02BB26" w:rsidR="00BA2EA4" w:rsidRPr="005F7D31" w:rsidRDefault="006615EC" w:rsidP="001D3B2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Kompetenzen / Fähigkeiten</w:t>
            </w:r>
          </w:p>
        </w:tc>
      </w:tr>
      <w:tr w:rsidR="00BA2EA4" w:rsidRPr="009F34E3" w14:paraId="57883634" w14:textId="77777777" w:rsidTr="00E05720">
        <w:trPr>
          <w:trHeight w:val="396"/>
        </w:trPr>
        <w:tc>
          <w:tcPr>
            <w:tcW w:w="10206" w:type="dxa"/>
          </w:tcPr>
          <w:p w14:paraId="5897C8A1" w14:textId="77777777" w:rsidR="00EB55AB" w:rsidRDefault="00EB55AB" w:rsidP="004E6923">
            <w:pPr>
              <w:tabs>
                <w:tab w:val="left" w:pos="3555"/>
              </w:tabs>
              <w:spacing w:before="120" w:after="100" w:line="259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</w:p>
          <w:p w14:paraId="76AFB0C4" w14:textId="77777777" w:rsidR="004E6923" w:rsidRPr="00FC3105" w:rsidRDefault="004E6923" w:rsidP="004E6923">
            <w:pPr>
              <w:tabs>
                <w:tab w:val="left" w:pos="3555"/>
              </w:tabs>
              <w:spacing w:before="120" w:after="100" w:line="259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FC3105">
              <w:rPr>
                <w:rFonts w:cs="Arial"/>
                <w:sz w:val="20"/>
                <w:szCs w:val="20"/>
                <w:lang w:val="de-DE"/>
              </w:rPr>
              <w:t>Fachliche Kompetenz</w:t>
            </w:r>
          </w:p>
          <w:p w14:paraId="4D1D4511" w14:textId="77777777" w:rsidR="004E6923" w:rsidRPr="00FC02FD" w:rsidRDefault="004E6923" w:rsidP="004E6923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Ausbildung in einem anerkannten Ausbildungsberuf, Hotelausbildung nicht zwingend erforderlich</w:t>
            </w:r>
          </w:p>
          <w:p w14:paraId="76EF6C5F" w14:textId="77777777" w:rsidR="004E6923" w:rsidRPr="00F159D0" w:rsidRDefault="004E6923" w:rsidP="004E6923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Mehrere Jahre</w:t>
            </w:r>
            <w:r w:rsidRPr="00FC02FD">
              <w:rPr>
                <w:rFonts w:cs="Arial"/>
                <w:sz w:val="20"/>
                <w:szCs w:val="20"/>
                <w:lang w:val="de-DE" w:eastAsia="de-DE"/>
              </w:rPr>
              <w:t xml:space="preserve"> Berufserfahrung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(2 – 3 Jahre) am Front Office</w:t>
            </w:r>
          </w:p>
          <w:p w14:paraId="5A1D787D" w14:textId="77777777" w:rsidR="004E6923" w:rsidRDefault="004E6923" w:rsidP="004E6923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FC02FD">
              <w:rPr>
                <w:rFonts w:cs="Arial"/>
                <w:sz w:val="20"/>
                <w:szCs w:val="20"/>
                <w:lang w:val="de-DE" w:eastAsia="de-DE"/>
              </w:rPr>
              <w:t>Gute Deutschkenntnisse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auf selbständigem und kompetentem Sprachniveau</w:t>
            </w:r>
            <w:r w:rsidRPr="00FC02FD">
              <w:rPr>
                <w:rFonts w:cs="Arial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(Level B2/C1)</w:t>
            </w:r>
          </w:p>
          <w:p w14:paraId="37A4368B" w14:textId="77777777" w:rsidR="004E6923" w:rsidRDefault="004E6923" w:rsidP="004E6923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G</w:t>
            </w:r>
            <w:r w:rsidRPr="00FC02FD">
              <w:rPr>
                <w:rFonts w:cs="Arial"/>
                <w:sz w:val="20"/>
                <w:szCs w:val="20"/>
                <w:lang w:val="de-DE" w:eastAsia="de-DE"/>
              </w:rPr>
              <w:t>ute Englischkenntnisse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(mindestens Level B2) </w:t>
            </w:r>
          </w:p>
          <w:p w14:paraId="31CD31E3" w14:textId="77777777" w:rsidR="004E6923" w:rsidRPr="008F2B83" w:rsidRDefault="004E6923" w:rsidP="004E6923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 xml:space="preserve">Sehr gute Kenntnisse im Umgang mit der Hotelsoftware </w:t>
            </w:r>
            <w:sdt>
              <w:sdtPr>
                <w:rPr>
                  <w:rFonts w:cs="Arial"/>
                  <w:sz w:val="20"/>
                  <w:szCs w:val="20"/>
                  <w:lang w:val="de-DE" w:eastAsia="de-DE"/>
                </w:rPr>
                <w:alias w:val="Hotelsoftware"/>
                <w:tag w:val="Software"/>
                <w:id w:val="-1066183469"/>
                <w:placeholder>
                  <w:docPart w:val="5AAE615E21244B1B866207A033FF5DC4"/>
                </w:placeholder>
                <w:showingPlcHdr/>
                <w:dropDownList>
                  <w:listItem w:value="-"/>
                  <w:listItem w:displayText="OnQ" w:value="OnQ"/>
                  <w:listItem w:displayText="Opera" w:value="Opera"/>
                </w:dropDownList>
              </w:sdtPr>
              <w:sdtEndPr/>
              <w:sdtContent>
                <w:r w:rsidRPr="00C578E5">
                  <w:rPr>
                    <w:rFonts w:cs="Arial"/>
                    <w:sz w:val="20"/>
                    <w:szCs w:val="20"/>
                    <w:lang w:val="de-DE" w:eastAsia="de-DE"/>
                  </w:rPr>
                  <w:t>Wählen Sie ein Element aus.</w:t>
                </w:r>
              </w:sdtContent>
            </w:sdt>
          </w:p>
          <w:p w14:paraId="27FF9E91" w14:textId="77777777" w:rsidR="004E6923" w:rsidRPr="00C578E5" w:rsidRDefault="004E6923" w:rsidP="004E6923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cs="Arial"/>
                <w:sz w:val="20"/>
                <w:szCs w:val="20"/>
                <w:lang w:eastAsia="de-DE"/>
              </w:rPr>
            </w:pPr>
            <w:proofErr w:type="spellStart"/>
            <w:r w:rsidRPr="00C578E5">
              <w:rPr>
                <w:rFonts w:cs="Arial"/>
                <w:sz w:val="20"/>
                <w:szCs w:val="20"/>
                <w:lang w:eastAsia="de-DE"/>
              </w:rPr>
              <w:t>Gute</w:t>
            </w:r>
            <w:proofErr w:type="spellEnd"/>
            <w:r w:rsidRPr="00C578E5">
              <w:rPr>
                <w:rFonts w:cs="Arial"/>
                <w:sz w:val="20"/>
                <w:szCs w:val="20"/>
                <w:lang w:eastAsia="de-DE"/>
              </w:rPr>
              <w:t xml:space="preserve"> MS Office-</w:t>
            </w:r>
            <w:proofErr w:type="spellStart"/>
            <w:r w:rsidRPr="00C578E5">
              <w:rPr>
                <w:rFonts w:cs="Arial"/>
                <w:sz w:val="20"/>
                <w:szCs w:val="20"/>
                <w:lang w:eastAsia="de-DE"/>
              </w:rPr>
              <w:t>Kenntnisse</w:t>
            </w:r>
            <w:proofErr w:type="spellEnd"/>
            <w:r w:rsidRPr="00C578E5">
              <w:rPr>
                <w:rFonts w:cs="Arial"/>
                <w:sz w:val="20"/>
                <w:szCs w:val="20"/>
                <w:lang w:eastAsia="de-DE"/>
              </w:rPr>
              <w:t xml:space="preserve"> (Excel, Word, Outlook) </w:t>
            </w:r>
          </w:p>
          <w:p w14:paraId="1472F6FF" w14:textId="77777777" w:rsidR="004E6923" w:rsidRPr="00FC02FD" w:rsidRDefault="004E6923" w:rsidP="004E6923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rPr>
                <w:rFonts w:cs="Arial"/>
                <w:sz w:val="20"/>
                <w:szCs w:val="20"/>
                <w:lang w:val="de-DE" w:eastAsia="de-DE"/>
              </w:rPr>
            </w:pPr>
            <w:r w:rsidRPr="00FC02FD">
              <w:rPr>
                <w:rFonts w:cs="Arial"/>
                <w:sz w:val="20"/>
                <w:szCs w:val="20"/>
                <w:lang w:val="de-DE" w:eastAsia="de-DE"/>
              </w:rPr>
              <w:t>Gute Allgemeinbildung</w:t>
            </w:r>
          </w:p>
          <w:p w14:paraId="197A51B5" w14:textId="3394E7EF" w:rsidR="004E6923" w:rsidRDefault="004E6923" w:rsidP="004E692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FC02FD">
              <w:rPr>
                <w:rFonts w:cs="Arial"/>
                <w:sz w:val="20"/>
                <w:szCs w:val="20"/>
                <w:lang w:val="de-DE" w:eastAsia="de-DE"/>
              </w:rPr>
              <w:t xml:space="preserve">Lückenlose Kenntnisse über 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die Prozesse und Strukturen des</w:t>
            </w:r>
            <w:r w:rsidRPr="003D2AC3">
              <w:rPr>
                <w:rFonts w:cs="Arial"/>
                <w:spacing w:val="-2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540330711"/>
                <w:placeholder>
                  <w:docPart w:val="3F6718A5285D4540BCBC46C274312E09"/>
                </w:placeholder>
                <w:showingPlcHdr/>
                <w15:color w:val="000000"/>
                <w:comboBox>
                  <w:listItem w:displayText="-" w:value="-"/>
                  <w:listItem w:displayText="Hampton by Hilton Düsseldorf City Centre" w:value="Hampton by Hilton Düsseldorf City Centre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="004423BC" w:rsidRPr="00B075B8">
                  <w:rPr>
                    <w:rStyle w:val="Platzhaltertext"/>
                    <w:rFonts w:eastAsiaTheme="minorHAnsi"/>
                    <w:color w:val="C00000"/>
                    <w:sz w:val="20"/>
                    <w:szCs w:val="20"/>
                  </w:rPr>
                  <w:t>Wählen Sie ein Element aus.</w:t>
                </w:r>
              </w:sdtContent>
            </w:sdt>
            <w:r w:rsidRPr="002D2195">
              <w:rPr>
                <w:rFonts w:cs="Arial"/>
                <w:sz w:val="20"/>
                <w:szCs w:val="20"/>
                <w:lang w:val="de-DE" w:eastAsia="de-DE"/>
              </w:rPr>
              <w:t>, die Hotelmarke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-510911448"/>
                <w:placeholder>
                  <w:docPart w:val="929F826C90F441CAAB2C653AAEE7AF1F"/>
                </w:placeholder>
                <w:showingPlcHdr/>
                <w:dropDownList>
                  <w:listItem w:value="-"/>
                  <w:listItem w:displayText="Hampton by Hilton" w:value="Hampton by Hilton"/>
                  <w:listItem w:displayText="Hilton Garden Inn" w:value="Hilton Garden Inn"/>
                  <w:listItem w:displayText="Holiday Inn " w:value="Holiday Inn "/>
                  <w:listItem w:displayText="Holiday Inn Express" w:value="Holiday Inn Express"/>
                  <w:listItem w:displayText="Hilton Garden Inn &amp; Hampton by Hilton" w:value="Hilton Garden Inn &amp; Hampton by Hilton"/>
                </w:dropDownList>
              </w:sdtPr>
              <w:sdtEndPr/>
              <w:sdtContent>
                <w:r w:rsidR="00EB55AB" w:rsidRPr="00535C43">
                  <w:rPr>
                    <w:rStyle w:val="Platzhaltertext"/>
                    <w:color w:val="C00000"/>
                  </w:rPr>
                  <w:t>Wählen Sie ein Element aus</w:t>
                </w:r>
              </w:sdtContent>
            </w:sdt>
            <w:r>
              <w:rPr>
                <w:rFonts w:cs="Arial"/>
                <w:sz w:val="20"/>
                <w:szCs w:val="20"/>
                <w:lang w:val="de-DE" w:eastAsia="de-DE"/>
              </w:rPr>
              <w:t xml:space="preserve"> sowie der Unternehmensmarke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de-DE" w:eastAsia="en-GB" w:bidi="th-TH"/>
                </w:rPr>
                <w:alias w:val="Marke"/>
                <w:tag w:val="Marke"/>
                <w:id w:val="1800953473"/>
                <w:placeholder>
                  <w:docPart w:val="01C2DB1FFE434D59AF4C0BE6682ED31A"/>
                </w:placeholder>
                <w:showingPlcHdr/>
                <w:dropDownList>
                  <w:listItem w:value="-"/>
                  <w:listItem w:displayText="Hilton" w:value="Hilton"/>
                  <w:listItem w:displayText="IHG" w:value="IHG"/>
                </w:dropDownList>
              </w:sdtPr>
              <w:sdtEndPr/>
              <w:sdtContent>
                <w:r w:rsidR="004423BC" w:rsidRPr="00121E0F">
                  <w:rPr>
                    <w:rStyle w:val="Platzhaltertext"/>
                    <w:color w:val="C00000"/>
                  </w:rPr>
                  <w:t>Wählen Sie ein Element aus.</w:t>
                </w:r>
              </w:sdtContent>
            </w:sdt>
          </w:p>
          <w:p w14:paraId="23D5F541" w14:textId="77777777" w:rsidR="007B1911" w:rsidRDefault="007B1911" w:rsidP="00642008">
            <w:pPr>
              <w:spacing w:line="240" w:lineRule="auto"/>
              <w:ind w:right="142"/>
              <w:contextualSpacing/>
              <w:rPr>
                <w:rFonts w:cs="Arial"/>
                <w:sz w:val="20"/>
                <w:szCs w:val="20"/>
                <w:lang w:val="de-DE"/>
              </w:rPr>
            </w:pPr>
          </w:p>
          <w:p w14:paraId="622E893D" w14:textId="77777777" w:rsidR="007B1911" w:rsidRPr="00FC3105" w:rsidRDefault="007B1911" w:rsidP="007B1911">
            <w:pPr>
              <w:spacing w:line="259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FC3105">
              <w:rPr>
                <w:rFonts w:cs="Arial"/>
                <w:sz w:val="20"/>
                <w:szCs w:val="20"/>
                <w:lang w:val="de-DE"/>
              </w:rPr>
              <w:t>Persönliche Kompetenz</w:t>
            </w:r>
          </w:p>
          <w:p w14:paraId="65EF3825" w14:textId="77777777" w:rsidR="00FB73ED" w:rsidRPr="002118FF" w:rsidRDefault="00FB73ED" w:rsidP="00FB73ED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Belastbarkeit, Stressresistenz</w:t>
            </w:r>
          </w:p>
          <w:p w14:paraId="2549C9A5" w14:textId="77777777" w:rsidR="00FB73ED" w:rsidRPr="002118FF" w:rsidRDefault="00FB73ED" w:rsidP="00FB73ED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Wille zur Weiterbildung</w:t>
            </w:r>
          </w:p>
          <w:p w14:paraId="1AC98F7E" w14:textId="77777777" w:rsidR="00FB73ED" w:rsidRPr="002118FF" w:rsidRDefault="00FB73ED" w:rsidP="00FB73ED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Loyalität</w:t>
            </w:r>
            <w:r>
              <w:rPr>
                <w:rFonts w:cs="Arial"/>
                <w:sz w:val="20"/>
                <w:szCs w:val="20"/>
                <w:lang w:val="de-DE" w:eastAsia="de-DE"/>
              </w:rPr>
              <w:t>,</w:t>
            </w:r>
            <w:r w:rsidRPr="002118FF">
              <w:rPr>
                <w:rFonts w:cs="Arial"/>
                <w:sz w:val="20"/>
                <w:szCs w:val="20"/>
                <w:lang w:val="de-DE" w:eastAsia="de-DE"/>
              </w:rPr>
              <w:t xml:space="preserve"> Verschwiegenheit, Ehrlichkeit</w:t>
            </w:r>
          </w:p>
          <w:p w14:paraId="4192925D" w14:textId="77777777" w:rsidR="00FB73ED" w:rsidRPr="00A54279" w:rsidRDefault="00FB73ED" w:rsidP="00FB73ED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Eigenmotivation</w:t>
            </w:r>
            <w:r>
              <w:rPr>
                <w:rFonts w:cs="Arial"/>
                <w:sz w:val="20"/>
                <w:szCs w:val="20"/>
                <w:lang w:val="de-DE" w:eastAsia="de-DE"/>
              </w:rPr>
              <w:t xml:space="preserve"> und </w:t>
            </w:r>
            <w:r w:rsidRPr="00A54279">
              <w:rPr>
                <w:rFonts w:cs="Arial"/>
                <w:sz w:val="20"/>
                <w:szCs w:val="20"/>
                <w:lang w:val="de-DE" w:eastAsia="de-DE"/>
              </w:rPr>
              <w:t>Selbständigkeit</w:t>
            </w:r>
          </w:p>
          <w:p w14:paraId="2F05DF77" w14:textId="77777777" w:rsidR="00FB73ED" w:rsidRDefault="00FB73ED" w:rsidP="00FB73ED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Flexibilität</w:t>
            </w:r>
          </w:p>
          <w:p w14:paraId="0F5A9E5E" w14:textId="77777777" w:rsidR="00FB73ED" w:rsidRDefault="00FB73ED" w:rsidP="00FB73ED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Genauigkeit, Zuverlässigkeit</w:t>
            </w:r>
          </w:p>
          <w:p w14:paraId="227A303A" w14:textId="77777777" w:rsidR="00FB73ED" w:rsidRPr="005C0E68" w:rsidRDefault="00FB73ED" w:rsidP="00FB73ED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G</w:t>
            </w:r>
            <w:r w:rsidRPr="00FC02FD">
              <w:rPr>
                <w:rFonts w:cs="Arial"/>
                <w:sz w:val="20"/>
                <w:szCs w:val="20"/>
                <w:lang w:val="de-DE" w:eastAsia="de-DE"/>
              </w:rPr>
              <w:t>uter sprachlicher Ausdruck</w:t>
            </w:r>
          </w:p>
          <w:p w14:paraId="4498DDC3" w14:textId="77777777" w:rsidR="00FB73ED" w:rsidRDefault="00FB73ED" w:rsidP="00FB73ED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Unternehmerisches Denken</w:t>
            </w:r>
          </w:p>
          <w:p w14:paraId="378060A0" w14:textId="77777777" w:rsidR="00FB73ED" w:rsidRDefault="00FB73ED" w:rsidP="00FB73ED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>
              <w:rPr>
                <w:rFonts w:cs="Arial"/>
                <w:sz w:val="20"/>
                <w:szCs w:val="20"/>
                <w:lang w:val="de-DE" w:eastAsia="de-DE"/>
              </w:rPr>
              <w:t>Gast-/Serviceorientierung</w:t>
            </w:r>
          </w:p>
          <w:p w14:paraId="5307AB59" w14:textId="77777777" w:rsidR="00FB73ED" w:rsidRDefault="00FB73ED" w:rsidP="00FB73ED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4E6923">
              <w:rPr>
                <w:rFonts w:cs="Arial"/>
                <w:sz w:val="20"/>
                <w:szCs w:val="20"/>
                <w:lang w:val="de-DE" w:eastAsia="de-DE"/>
              </w:rPr>
              <w:t>Kritikfähig und lösungsorientiert</w:t>
            </w:r>
          </w:p>
          <w:p w14:paraId="68454B46" w14:textId="77777777" w:rsidR="00FB73ED" w:rsidRDefault="00FB73ED" w:rsidP="00FB73ED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7B1911">
              <w:rPr>
                <w:rFonts w:cs="Arial"/>
                <w:sz w:val="20"/>
                <w:szCs w:val="20"/>
                <w:lang w:val="de-DE" w:eastAsia="de-DE"/>
              </w:rPr>
              <w:t>Strukturierte, effiziente Arbeitsweise</w:t>
            </w:r>
            <w:r w:rsidRPr="007B1911">
              <w:rPr>
                <w:rFonts w:cs="Arial"/>
                <w:sz w:val="20"/>
                <w:szCs w:val="20"/>
                <w:lang w:val="de-DE"/>
              </w:rPr>
              <w:t xml:space="preserve"> </w:t>
            </w:r>
          </w:p>
          <w:p w14:paraId="6F1D1CD1" w14:textId="77777777" w:rsidR="00642008" w:rsidRDefault="00642008" w:rsidP="00642008">
            <w:pPr>
              <w:spacing w:line="240" w:lineRule="auto"/>
              <w:ind w:right="142"/>
              <w:contextualSpacing/>
              <w:rPr>
                <w:rFonts w:cs="Arial"/>
                <w:sz w:val="20"/>
                <w:szCs w:val="20"/>
                <w:lang w:val="de-DE"/>
              </w:rPr>
            </w:pPr>
          </w:p>
          <w:p w14:paraId="1FEC86A7" w14:textId="2B1EE75E" w:rsidR="004E6923" w:rsidRPr="007B1911" w:rsidRDefault="004E6923" w:rsidP="007B1911">
            <w:pPr>
              <w:spacing w:line="259" w:lineRule="auto"/>
              <w:ind w:right="140"/>
              <w:contextualSpacing/>
              <w:rPr>
                <w:rFonts w:cs="Arial"/>
                <w:sz w:val="20"/>
                <w:szCs w:val="20"/>
                <w:lang w:val="de-DE"/>
              </w:rPr>
            </w:pPr>
            <w:r w:rsidRPr="007B1911">
              <w:rPr>
                <w:rFonts w:cs="Arial"/>
                <w:sz w:val="20"/>
                <w:szCs w:val="20"/>
                <w:lang w:val="de-DE"/>
              </w:rPr>
              <w:t>Soziale Kompetenz</w:t>
            </w:r>
          </w:p>
          <w:p w14:paraId="4FF6661F" w14:textId="77777777" w:rsidR="004E6923" w:rsidRPr="002118FF" w:rsidRDefault="004E6923" w:rsidP="007B1911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Sehr gute und sichere Umgangsformen, gepflegtes Äußeres</w:t>
            </w:r>
          </w:p>
          <w:p w14:paraId="3AB8889B" w14:textId="303F20D0" w:rsidR="004E6923" w:rsidRPr="002118FF" w:rsidRDefault="004E6923" w:rsidP="007B1911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t>Offenes</w:t>
            </w:r>
            <w:r w:rsidR="00FB73ED">
              <w:rPr>
                <w:rFonts w:cs="Arial"/>
                <w:sz w:val="20"/>
                <w:szCs w:val="20"/>
                <w:lang w:val="de-DE" w:eastAsia="de-DE"/>
              </w:rPr>
              <w:t>, kommunikatives</w:t>
            </w:r>
            <w:r w:rsidRPr="002118FF">
              <w:rPr>
                <w:rFonts w:cs="Arial"/>
                <w:sz w:val="20"/>
                <w:szCs w:val="20"/>
                <w:lang w:val="de-DE" w:eastAsia="de-DE"/>
              </w:rPr>
              <w:t xml:space="preserve"> Wesen</w:t>
            </w:r>
            <w:r w:rsidR="00FB73ED">
              <w:rPr>
                <w:rFonts w:cs="Arial"/>
                <w:sz w:val="20"/>
                <w:szCs w:val="20"/>
                <w:lang w:val="de-DE" w:eastAsia="de-DE"/>
              </w:rPr>
              <w:t xml:space="preserve"> und</w:t>
            </w:r>
            <w:r w:rsidRPr="002118FF">
              <w:rPr>
                <w:rFonts w:cs="Arial"/>
                <w:sz w:val="20"/>
                <w:szCs w:val="20"/>
                <w:lang w:val="de-DE" w:eastAsia="de-DE"/>
              </w:rPr>
              <w:t xml:space="preserve"> Freude am Umgang mit Menschen unterschiedlicher Kulturen</w:t>
            </w:r>
          </w:p>
          <w:p w14:paraId="5F90F808" w14:textId="55252CD7" w:rsidR="009E11AD" w:rsidRPr="00E05720" w:rsidRDefault="004E6923" w:rsidP="00E05720">
            <w:pPr>
              <w:pStyle w:val="Listenabsatz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714" w:hanging="357"/>
              <w:rPr>
                <w:rFonts w:cs="Arial"/>
                <w:sz w:val="20"/>
                <w:szCs w:val="20"/>
                <w:lang w:val="de-DE" w:eastAsia="de-DE"/>
              </w:rPr>
            </w:pPr>
            <w:r w:rsidRPr="002118FF">
              <w:rPr>
                <w:rFonts w:cs="Arial"/>
                <w:sz w:val="20"/>
                <w:szCs w:val="20"/>
                <w:lang w:val="de-DE" w:eastAsia="de-DE"/>
              </w:rPr>
              <w:lastRenderedPageBreak/>
              <w:t>Teamfähigkeit</w:t>
            </w:r>
          </w:p>
        </w:tc>
      </w:tr>
    </w:tbl>
    <w:p w14:paraId="6C89467C" w14:textId="77777777" w:rsidR="006615EC" w:rsidRDefault="006615EC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6615EC" w:rsidRPr="009F34E3" w14:paraId="6D29C257" w14:textId="77777777" w:rsidTr="00230DAA">
        <w:trPr>
          <w:trHeight w:val="397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D3DAE5"/>
            <w:vAlign w:val="center"/>
          </w:tcPr>
          <w:p w14:paraId="6961EF64" w14:textId="77777777" w:rsidR="006615EC" w:rsidRPr="007B1911" w:rsidRDefault="006615EC" w:rsidP="00230DA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bookmarkStart w:id="2" w:name="_Hlk70616646"/>
            <w:r w:rsidRPr="007B1911">
              <w:rPr>
                <w:rFonts w:cs="Arial"/>
                <w:b/>
                <w:sz w:val="20"/>
                <w:szCs w:val="20"/>
                <w:lang w:val="de-DE"/>
              </w:rPr>
              <w:t>Arbeitsorganisation</w:t>
            </w:r>
          </w:p>
        </w:tc>
      </w:tr>
      <w:tr w:rsidR="006615EC" w:rsidRPr="0094347E" w14:paraId="54F21770" w14:textId="77777777" w:rsidTr="00230DAA">
        <w:trPr>
          <w:trHeight w:val="1204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17CD6" w14:textId="5844E635" w:rsidR="006615EC" w:rsidRDefault="006615EC" w:rsidP="003A4E79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Die Arbeit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785276868"/>
                <w:placeholder>
                  <w:docPart w:val="0FCA0571023F4B21A5A649A1FEFF67B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E6923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Guest Service Manager</w:t>
                </w:r>
              </w:sdtContent>
            </w:sdt>
            <w:r w:rsidR="00FB73ED">
              <w:rPr>
                <w:rFonts w:cs="Arial"/>
                <w:spacing w:val="-2"/>
                <w:sz w:val="20"/>
                <w:szCs w:val="20"/>
                <w:lang w:val="en-GB"/>
              </w:rPr>
              <w:t>s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kann in Voll- und Teilzeit ausgeübt werden. </w:t>
            </w:r>
          </w:p>
          <w:p w14:paraId="4AC72563" w14:textId="70DFF08F" w:rsidR="006615EC" w:rsidRDefault="006615EC" w:rsidP="003A4E79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after="100" w:line="276" w:lineRule="auto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Der Hotelbetrieb ist in einem 24 Stunden-Schichtsystem organisiert (aufgeteilt in Früh-, Spät- und Nachtschicht) an 7 Tagen pro Woche (einschließlich Sonn- und Feiertagen). Der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1011913574"/>
                <w:placeholder>
                  <w:docPart w:val="31C5666031E3470AA1B665073425309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E6923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Guest Service Manager</w:t>
                </w:r>
              </w:sdtContent>
            </w:sdt>
            <w:r>
              <w:rPr>
                <w:rFonts w:cs="Arial"/>
                <w:sz w:val="20"/>
                <w:szCs w:val="20"/>
                <w:lang w:val="de-DE"/>
              </w:rPr>
              <w:t xml:space="preserve"> ist in allen Schichten tätig. </w:t>
            </w:r>
          </w:p>
        </w:tc>
      </w:tr>
      <w:bookmarkEnd w:id="2"/>
    </w:tbl>
    <w:p w14:paraId="1F9446EE" w14:textId="5FA5FE5C" w:rsidR="00E637C5" w:rsidRDefault="00E637C5" w:rsidP="00DC3137">
      <w:pPr>
        <w:tabs>
          <w:tab w:val="left" w:pos="5040"/>
        </w:tabs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751715" w:rsidRPr="009F34E3" w14:paraId="43A17445" w14:textId="77777777" w:rsidTr="00B148C1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1661DE7F" w14:textId="77777777" w:rsidR="00751715" w:rsidRPr="005F7D31" w:rsidRDefault="00751715" w:rsidP="00B148C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5F7D31">
              <w:rPr>
                <w:rFonts w:cs="Arial"/>
                <w:b/>
                <w:sz w:val="20"/>
                <w:szCs w:val="20"/>
                <w:lang w:val="de-DE"/>
              </w:rPr>
              <w:t>Zusatzbestimmung</w:t>
            </w:r>
          </w:p>
        </w:tc>
      </w:tr>
      <w:tr w:rsidR="00751715" w:rsidRPr="006615EC" w14:paraId="6FA5071C" w14:textId="77777777" w:rsidTr="00B148C1">
        <w:trPr>
          <w:trHeight w:val="941"/>
        </w:trPr>
        <w:tc>
          <w:tcPr>
            <w:tcW w:w="10206" w:type="dxa"/>
          </w:tcPr>
          <w:p w14:paraId="3C3B18EB" w14:textId="31AD0B79" w:rsidR="00751715" w:rsidRPr="00CB7BD0" w:rsidRDefault="00751715" w:rsidP="00B02760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erklärt sich bereit,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auch in anderen Hotel-Bereichen zu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arbeiten,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sofern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die Umstände dies erfordern.</w:t>
            </w:r>
          </w:p>
          <w:p w14:paraId="4237CE28" w14:textId="5D6678AB" w:rsidR="00751715" w:rsidRPr="00CB7BD0" w:rsidRDefault="00751715" w:rsidP="00B02760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Der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Arbeitnehmer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nimmt zur Kenntnis, dass es sich in dieser Stellenbeschreibung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 xml:space="preserve">um keine abschließende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Darstellung der Tätigkeit handelt. </w:t>
            </w:r>
            <w:r>
              <w:rPr>
                <w:rFonts w:cs="Arial"/>
                <w:sz w:val="20"/>
                <w:szCs w:val="20"/>
                <w:lang w:val="de-DE" w:eastAsia="en-GB" w:bidi="th-TH"/>
              </w:rPr>
              <w:t>Die Tätigkeit als</w:t>
            </w:r>
            <w:r w:rsidR="00426E03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Titel"/>
                <w:tag w:val=""/>
                <w:id w:val="-60258704"/>
                <w:placeholder>
                  <w:docPart w:val="FA0E74851E9B4A4AB253E7DA8D06A66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E6923"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  <w:t>Guest Service Manager</w:t>
                </w:r>
              </w:sdtContent>
            </w:sdt>
            <w:r w:rsidR="00DC3137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schließt zusätzliche Aufgaben nicht aus, die erforderlich</w:t>
            </w:r>
            <w:r w:rsidR="00C0566F">
              <w:rPr>
                <w:rFonts w:cs="Arial"/>
                <w:sz w:val="20"/>
                <w:szCs w:val="20"/>
                <w:lang w:val="de-DE" w:eastAsia="en-GB" w:bidi="th-TH"/>
              </w:rPr>
              <w:t xml:space="preserve"> sind, um den Anforderungen des </w:t>
            </w:r>
            <w:sdt>
              <w:sdtPr>
                <w:rPr>
                  <w:rFonts w:cs="Arial"/>
                  <w:spacing w:val="-2"/>
                  <w:sz w:val="20"/>
                  <w:szCs w:val="20"/>
                  <w:lang w:val="en-GB"/>
                </w:rPr>
                <w:alias w:val="Hotelname"/>
                <w:tag w:val="Hotelname"/>
                <w:id w:val="-655915376"/>
                <w:placeholder>
                  <w:docPart w:val="A8AE7675A87D4AEBA05BF49B0D8F4F99"/>
                </w:placeholder>
                <w:showingPlcHdr/>
                <w15:color w:val="000000"/>
                <w:comboBox>
                  <w:listItem w:displayText="-" w:value="-"/>
                  <w:listItem w:displayText="Hampton by Hilton Düsseldorf City Centre" w:value="Hampton by Hilton Düsseldorf City Centre"/>
                  <w:listItem w:displayText="Hampton by Hilton Frankfurt City Centre Messe" w:value="Hampton by Hilton Frankfurt City Centre Messe"/>
                  <w:listItem w:displayText="Hilton Garden Inn Frankfurt City Centre" w:value="Hilton Garden Inn Frankfurt City Centre"/>
                  <w:listItem w:displayText="Holiday Inn Express Frankfurt City - Westend" w:value="Holiday Inn Express Frankfurt City - Westend"/>
                  <w:listItem w:displayText="Hampton by Hilton Hamburg City Centre" w:value="Hampton by Hilton Hamburg City Centre"/>
                  <w:listItem w:displayText="Holiday Inn Express Leipig - City Centre" w:value="Holiday Inn Express Leipig - City Centre"/>
                  <w:listItem w:displayText="Holiday Inn Express Mannheim - City Hauptbahnhof" w:value="Holiday Inn Express Mannheim - City Hauptbahnhof"/>
                  <w:listItem w:displayText="Hilton Garden Inn Munich City Centre West &amp; Hampton by Hilton Munich City Centre West" w:value="Hilton Garden Inn Munich City Centre West &amp; Hampton by Hilton Munich City Centre West"/>
                  <w:listItem w:displayText="Holiday Inn Munich Airport" w:value="Holiday Inn Munich Airport"/>
                  <w:listItem w:displayText="Hampton by Hilton Nuremberg City Centre" w:value="Hampton by Hilton Nuremberg City Centre"/>
                  <w:listItem w:displayText="Hampton by Hilton Stuttgart City Centre" w:value="Hampton by Hilton Stuttgart City Centre"/>
                </w:comboBox>
              </w:sdtPr>
              <w:sdtEndPr/>
              <w:sdtContent>
                <w:r w:rsidR="00AB0F3F" w:rsidRPr="006027A5">
                  <w:rPr>
                    <w:rStyle w:val="Platzhaltertext"/>
                    <w:rFonts w:eastAsiaTheme="minorHAnsi"/>
                    <w:color w:val="C00000"/>
                  </w:rPr>
                  <w:t>Wählen Sie ein Element aus.</w:t>
                </w:r>
              </w:sdtContent>
            </w:sdt>
            <w:r w:rsidR="00AB0F3F">
              <w:rPr>
                <w:rFonts w:cs="Arial"/>
                <w:sz w:val="20"/>
                <w:szCs w:val="20"/>
                <w:lang w:val="de-DE" w:eastAsia="en-GB" w:bidi="th-TH"/>
              </w:rPr>
              <w:t xml:space="preserve"> 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>jederzeit gerecht zu werden.</w:t>
            </w:r>
          </w:p>
          <w:p w14:paraId="1E9FB30F" w14:textId="4BDBFB98" w:rsidR="007D7771" w:rsidRPr="002118FF" w:rsidRDefault="00751715" w:rsidP="00B02760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  <w:r>
              <w:rPr>
                <w:rFonts w:cs="Arial"/>
                <w:sz w:val="20"/>
                <w:szCs w:val="20"/>
                <w:lang w:val="de-DE" w:eastAsia="en-GB" w:bidi="th-TH"/>
              </w:rPr>
              <w:t>Der Arbeitgeber</w:t>
            </w:r>
            <w:r w:rsidRPr="00CB7BD0">
              <w:rPr>
                <w:rFonts w:cs="Arial"/>
                <w:sz w:val="20"/>
                <w:szCs w:val="20"/>
                <w:lang w:val="de-DE" w:eastAsia="en-GB" w:bidi="th-TH"/>
              </w:rPr>
              <w:t xml:space="preserve"> behält sich das Recht vor, die Stellenbeschreibung jederzeit zu ändern und zu ergänzen. </w:t>
            </w:r>
          </w:p>
        </w:tc>
      </w:tr>
    </w:tbl>
    <w:p w14:paraId="2AA553DD" w14:textId="77777777" w:rsidR="00F2318F" w:rsidRPr="006615EC" w:rsidRDefault="00F2318F" w:rsidP="00E637C5">
      <w:pPr>
        <w:spacing w:line="240" w:lineRule="auto"/>
        <w:ind w:left="-567"/>
        <w:contextualSpacing/>
        <w:rPr>
          <w:lang w:val="de-DE"/>
        </w:rPr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417"/>
        <w:gridCol w:w="3686"/>
      </w:tblGrid>
      <w:tr w:rsidR="0021156E" w:rsidRPr="00E637C5" w14:paraId="2717B2E3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671CA5E" w14:textId="77777777" w:rsidR="0021156E" w:rsidRPr="00B20F7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B20F75">
              <w:rPr>
                <w:rFonts w:cs="Arial"/>
                <w:spacing w:val="-2"/>
                <w:sz w:val="20"/>
                <w:szCs w:val="20"/>
                <w:lang w:val="de-DE"/>
              </w:rPr>
              <w:t>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D2A94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5072C9B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 w:rsidRPr="009F5804">
              <w:rPr>
                <w:rFonts w:cs="Arial"/>
                <w:spacing w:val="-2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72308" w14:textId="77777777" w:rsidR="0021156E" w:rsidRPr="00E637C5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Cs w:val="22"/>
                <w:lang w:val="de-DE"/>
              </w:rPr>
            </w:pPr>
          </w:p>
        </w:tc>
      </w:tr>
      <w:tr w:rsidR="0021156E" w:rsidRPr="009F34E3" w14:paraId="0EEBC8B6" w14:textId="77777777" w:rsidTr="00E76BE7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3368528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F2F70" w14:textId="77777777" w:rsidR="0021156E" w:rsidRPr="009F34E3" w:rsidRDefault="0021156E" w:rsidP="00263B7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45057E68" w14:textId="77777777" w:rsidR="007E65AE" w:rsidRDefault="007E65AE">
      <w:pPr>
        <w:spacing w:line="240" w:lineRule="auto"/>
        <w:ind w:left="-567"/>
        <w:contextualSpacing/>
      </w:pPr>
    </w:p>
    <w:sectPr w:rsidR="007E65AE" w:rsidSect="00F2318F">
      <w:footerReference w:type="default" r:id="rId8"/>
      <w:pgSz w:w="11906" w:h="16838" w:code="9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D93E8" w14:textId="77777777" w:rsidR="005C418D" w:rsidRDefault="005C418D" w:rsidP="0071259C">
      <w:pPr>
        <w:spacing w:line="240" w:lineRule="auto"/>
      </w:pPr>
      <w:r>
        <w:separator/>
      </w:r>
    </w:p>
  </w:endnote>
  <w:endnote w:type="continuationSeparator" w:id="0">
    <w:p w14:paraId="1FAC40A3" w14:textId="77777777" w:rsidR="005C418D" w:rsidRDefault="005C418D" w:rsidP="0071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F0DB" w14:textId="1CD6A8A2" w:rsidR="00CF3A36" w:rsidRPr="005C6203" w:rsidRDefault="005C6203" w:rsidP="007D7771">
    <w:pPr>
      <w:tabs>
        <w:tab w:val="center" w:pos="4536"/>
        <w:tab w:val="right" w:pos="9639"/>
      </w:tabs>
      <w:spacing w:line="240" w:lineRule="auto"/>
      <w:ind w:left="-567" w:right="-569"/>
      <w:rPr>
        <w:sz w:val="20"/>
        <w:szCs w:val="20"/>
        <w:lang w:val="de-DE"/>
      </w:rPr>
    </w:pPr>
    <w:r w:rsidRPr="00BE66FE">
      <w:rPr>
        <w:sz w:val="20"/>
        <w:szCs w:val="20"/>
        <w:lang w:val="de-DE"/>
      </w:rPr>
      <w:t>S</w:t>
    </w:r>
    <w:r w:rsidR="007D7771">
      <w:rPr>
        <w:sz w:val="20"/>
        <w:szCs w:val="20"/>
        <w:lang w:val="de-DE"/>
      </w:rPr>
      <w:t>tellenbeschreibung:</w:t>
    </w:r>
    <w:r w:rsidR="00DC3137">
      <w:rPr>
        <w:sz w:val="20"/>
        <w:szCs w:val="20"/>
        <w:lang w:val="de-DE"/>
      </w:rPr>
      <w:t xml:space="preserve"> </w:t>
    </w:r>
    <w:r w:rsidR="00B20E15">
      <w:rPr>
        <w:sz w:val="20"/>
        <w:szCs w:val="20"/>
        <w:lang w:val="de-DE"/>
      </w:rPr>
      <w:fldChar w:fldCharType="begin"/>
    </w:r>
    <w:r w:rsidR="00B20E15">
      <w:rPr>
        <w:sz w:val="20"/>
        <w:szCs w:val="20"/>
        <w:lang w:val="de-DE"/>
      </w:rPr>
      <w:instrText xml:space="preserve"> REF  Titel </w:instrText>
    </w:r>
    <w:r w:rsidR="00B20E15">
      <w:rPr>
        <w:sz w:val="20"/>
        <w:szCs w:val="20"/>
        <w:lang w:val="de-DE"/>
      </w:rPr>
      <w:fldChar w:fldCharType="separate"/>
    </w:r>
    <w:sdt>
      <w:sdtPr>
        <w:rPr>
          <w:rFonts w:cs="Arial"/>
          <w:spacing w:val="-2"/>
          <w:sz w:val="20"/>
          <w:szCs w:val="20"/>
          <w:lang w:val="en-GB"/>
        </w:rPr>
        <w:alias w:val="Titel"/>
        <w:tag w:val=""/>
        <w:id w:val="-1185055578"/>
        <w:placeholder>
          <w:docPart w:val="C87E8402F2FC4E35B1B35B39C0081D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6923">
          <w:rPr>
            <w:rFonts w:cs="Arial"/>
            <w:spacing w:val="-2"/>
            <w:sz w:val="20"/>
            <w:szCs w:val="20"/>
            <w:lang w:val="en-GB"/>
          </w:rPr>
          <w:t>Guest Service Manager</w:t>
        </w:r>
      </w:sdtContent>
    </w:sdt>
    <w:r w:rsidR="00B20E15">
      <w:rPr>
        <w:sz w:val="20"/>
        <w:szCs w:val="20"/>
        <w:lang w:val="de-DE"/>
      </w:rPr>
      <w:fldChar w:fldCharType="end"/>
    </w:r>
    <w:r w:rsidRPr="00BE66FE">
      <w:rPr>
        <w:sz w:val="20"/>
        <w:szCs w:val="20"/>
        <w:lang w:val="de-DE"/>
      </w:rPr>
      <w:tab/>
    </w:r>
    <w:r w:rsidRPr="00BE66FE">
      <w:rPr>
        <w:sz w:val="20"/>
        <w:szCs w:val="20"/>
        <w:lang w:val="de-DE"/>
      </w:rPr>
      <w:tab/>
    </w:r>
    <w:sdt>
      <w:sdtPr>
        <w:rPr>
          <w:sz w:val="20"/>
          <w:szCs w:val="20"/>
        </w:rPr>
        <w:id w:val="609946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97801329"/>
            <w:docPartObj>
              <w:docPartGallery w:val="Page Numbers (Top of Page)"/>
              <w:docPartUnique/>
            </w:docPartObj>
          </w:sdtPr>
          <w:sdtEndPr/>
          <w:sdtContent>
            <w:r w:rsidRPr="00BE66FE">
              <w:rPr>
                <w:sz w:val="20"/>
                <w:szCs w:val="20"/>
                <w:lang w:val="de-DE"/>
              </w:rPr>
              <w:t xml:space="preserve">Seite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PAGE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454616">
              <w:rPr>
                <w:noProof/>
                <w:sz w:val="20"/>
                <w:szCs w:val="20"/>
                <w:lang w:val="de-DE"/>
              </w:rPr>
              <w:t>3</w:t>
            </w:r>
            <w:r w:rsidRPr="00BE66FE">
              <w:rPr>
                <w:sz w:val="20"/>
                <w:szCs w:val="20"/>
              </w:rPr>
              <w:fldChar w:fldCharType="end"/>
            </w:r>
            <w:r w:rsidRPr="00BE66FE">
              <w:rPr>
                <w:sz w:val="20"/>
                <w:szCs w:val="20"/>
                <w:lang w:val="de-DE"/>
              </w:rPr>
              <w:t xml:space="preserve"> von </w:t>
            </w:r>
            <w:r w:rsidRPr="00BE66FE">
              <w:rPr>
                <w:sz w:val="20"/>
                <w:szCs w:val="20"/>
              </w:rPr>
              <w:fldChar w:fldCharType="begin"/>
            </w:r>
            <w:r w:rsidRPr="00BE66FE">
              <w:rPr>
                <w:sz w:val="20"/>
                <w:szCs w:val="20"/>
                <w:lang w:val="de-DE"/>
              </w:rPr>
              <w:instrText>NUMPAGES</w:instrText>
            </w:r>
            <w:r w:rsidRPr="00BE66FE">
              <w:rPr>
                <w:sz w:val="20"/>
                <w:szCs w:val="20"/>
              </w:rPr>
              <w:fldChar w:fldCharType="separate"/>
            </w:r>
            <w:r w:rsidR="00454616">
              <w:rPr>
                <w:noProof/>
                <w:sz w:val="20"/>
                <w:szCs w:val="20"/>
                <w:lang w:val="de-DE"/>
              </w:rPr>
              <w:t>3</w:t>
            </w:r>
            <w:r w:rsidRPr="00BE66FE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41853" w14:textId="77777777" w:rsidR="005C418D" w:rsidRDefault="005C418D" w:rsidP="0071259C">
      <w:pPr>
        <w:spacing w:line="240" w:lineRule="auto"/>
      </w:pPr>
      <w:r>
        <w:separator/>
      </w:r>
    </w:p>
  </w:footnote>
  <w:footnote w:type="continuationSeparator" w:id="0">
    <w:p w14:paraId="270FCE28" w14:textId="77777777" w:rsidR="005C418D" w:rsidRDefault="005C418D" w:rsidP="00712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B24"/>
    <w:multiLevelType w:val="hybridMultilevel"/>
    <w:tmpl w:val="62D60FA0"/>
    <w:lvl w:ilvl="0" w:tplc="713221A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529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3651B"/>
    <w:multiLevelType w:val="hybridMultilevel"/>
    <w:tmpl w:val="4FBA18EC"/>
    <w:lvl w:ilvl="0" w:tplc="713221A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68A"/>
    <w:multiLevelType w:val="hybridMultilevel"/>
    <w:tmpl w:val="9C446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225"/>
    <w:multiLevelType w:val="hybridMultilevel"/>
    <w:tmpl w:val="EE1A0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13B6D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26AC8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206F1"/>
    <w:multiLevelType w:val="hybridMultilevel"/>
    <w:tmpl w:val="F36C2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F126B"/>
    <w:multiLevelType w:val="hybridMultilevel"/>
    <w:tmpl w:val="6E24C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5D6B"/>
    <w:multiLevelType w:val="hybridMultilevel"/>
    <w:tmpl w:val="90DE1BE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336"/>
    <w:multiLevelType w:val="hybridMultilevel"/>
    <w:tmpl w:val="C1EABE1E"/>
    <w:lvl w:ilvl="0" w:tplc="713221A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D8"/>
    <w:rsid w:val="00014DE6"/>
    <w:rsid w:val="00037A09"/>
    <w:rsid w:val="00047AD6"/>
    <w:rsid w:val="000C4B19"/>
    <w:rsid w:val="00121B8B"/>
    <w:rsid w:val="001454B7"/>
    <w:rsid w:val="001533C7"/>
    <w:rsid w:val="00155E21"/>
    <w:rsid w:val="0021156E"/>
    <w:rsid w:val="002118FF"/>
    <w:rsid w:val="00230936"/>
    <w:rsid w:val="00277403"/>
    <w:rsid w:val="003A4E79"/>
    <w:rsid w:val="00426E03"/>
    <w:rsid w:val="004423BC"/>
    <w:rsid w:val="00454616"/>
    <w:rsid w:val="00481794"/>
    <w:rsid w:val="004E6923"/>
    <w:rsid w:val="00554232"/>
    <w:rsid w:val="005A5E0C"/>
    <w:rsid w:val="005C418D"/>
    <w:rsid w:val="005C6203"/>
    <w:rsid w:val="005E31E2"/>
    <w:rsid w:val="005F7D31"/>
    <w:rsid w:val="006027A5"/>
    <w:rsid w:val="00642008"/>
    <w:rsid w:val="006615EC"/>
    <w:rsid w:val="0071259C"/>
    <w:rsid w:val="00751715"/>
    <w:rsid w:val="007B1911"/>
    <w:rsid w:val="007D7771"/>
    <w:rsid w:val="007E65AE"/>
    <w:rsid w:val="008414A3"/>
    <w:rsid w:val="00847CBC"/>
    <w:rsid w:val="008A63BA"/>
    <w:rsid w:val="008E056C"/>
    <w:rsid w:val="0091135C"/>
    <w:rsid w:val="00925C45"/>
    <w:rsid w:val="0098643B"/>
    <w:rsid w:val="009E11AD"/>
    <w:rsid w:val="009E4537"/>
    <w:rsid w:val="009F34E3"/>
    <w:rsid w:val="009F5804"/>
    <w:rsid w:val="00A2086F"/>
    <w:rsid w:val="00A9721C"/>
    <w:rsid w:val="00AB0F3F"/>
    <w:rsid w:val="00AE78E2"/>
    <w:rsid w:val="00B02760"/>
    <w:rsid w:val="00B20E15"/>
    <w:rsid w:val="00BA2EA4"/>
    <w:rsid w:val="00BE66FE"/>
    <w:rsid w:val="00C0566F"/>
    <w:rsid w:val="00C50B93"/>
    <w:rsid w:val="00C777AE"/>
    <w:rsid w:val="00C8224D"/>
    <w:rsid w:val="00CF3A36"/>
    <w:rsid w:val="00D201BE"/>
    <w:rsid w:val="00DC3137"/>
    <w:rsid w:val="00E05720"/>
    <w:rsid w:val="00E61DD8"/>
    <w:rsid w:val="00E637C5"/>
    <w:rsid w:val="00E76BE7"/>
    <w:rsid w:val="00EB55AB"/>
    <w:rsid w:val="00EC2C89"/>
    <w:rsid w:val="00EE4B12"/>
    <w:rsid w:val="00F2318F"/>
    <w:rsid w:val="00F36643"/>
    <w:rsid w:val="00FB73ED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C84D53"/>
  <w15:chartTrackingRefBased/>
  <w15:docId w15:val="{D3D1AF73-03B3-4C63-8A11-35E44C7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3BA"/>
    <w:pPr>
      <w:spacing w:after="0" w:line="320" w:lineRule="atLeast"/>
      <w:jc w:val="both"/>
    </w:pPr>
    <w:rPr>
      <w:rFonts w:eastAsia="Times New Roman" w:cs="Times New Roman"/>
      <w:color w:val="auto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3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5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5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5AB"/>
    <w:rPr>
      <w:rFonts w:eastAsia="Times New Roman" w:cs="Times New Roman"/>
      <w:color w:val="auto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5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5AB"/>
    <w:rPr>
      <w:rFonts w:eastAsia="Times New Roman" w:cs="Times New Roman"/>
      <w:b/>
      <w:bCs/>
      <w:color w:val="auto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5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5AB"/>
    <w:rPr>
      <w:rFonts w:ascii="Segoe UI" w:eastAsia="Times New Roman" w:hAnsi="Segoe UI" w:cs="Segoe UI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B787BE3824468A909EE2B9FA023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B1DA5-F8E5-4AF6-9982-37473CAD461E}"/>
      </w:docPartPr>
      <w:docPartBody>
        <w:p w:rsidR="00B1221F" w:rsidRDefault="007C2BB8"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87E8402F2FC4E35B1B35B39C008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0D7B-4FE9-4256-A80B-3D00EB13D3A2}"/>
      </w:docPartPr>
      <w:docPartBody>
        <w:p w:rsidR="00B1221F" w:rsidRDefault="007C2BB8" w:rsidP="007C2BB8">
          <w:pPr>
            <w:pStyle w:val="C87E8402F2FC4E35B1B35B39C0081D39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FA0E74851E9B4A4AB253E7DA8D06A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98E69-657B-49CA-9825-A149932217D3}"/>
      </w:docPartPr>
      <w:docPartBody>
        <w:p w:rsidR="00B1221F" w:rsidRDefault="007C2BB8" w:rsidP="007C2BB8">
          <w:pPr>
            <w:pStyle w:val="FA0E74851E9B4A4AB253E7DA8D06A66A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0FCA0571023F4B21A5A649A1FEFF6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DA905-C816-4693-9B79-0497E6D640D9}"/>
      </w:docPartPr>
      <w:docPartBody>
        <w:p w:rsidR="001B0926" w:rsidRDefault="00E17612" w:rsidP="00E17612">
          <w:pPr>
            <w:pStyle w:val="0FCA0571023F4B21A5A649A1FEFF67BF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31C5666031E3470AA1B6650734253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E8BF-2A0D-42E7-9E6B-8F3129E7025D}"/>
      </w:docPartPr>
      <w:docPartBody>
        <w:p w:rsidR="001B0926" w:rsidRDefault="00E17612" w:rsidP="00E17612">
          <w:pPr>
            <w:pStyle w:val="31C5666031E3470AA1B6650734253095"/>
          </w:pPr>
          <w:r w:rsidRPr="00E90351">
            <w:rPr>
              <w:rStyle w:val="Platzhaltertext"/>
            </w:rPr>
            <w:t>[Titel]</w:t>
          </w:r>
        </w:p>
      </w:docPartBody>
    </w:docPart>
    <w:docPart>
      <w:docPartPr>
        <w:name w:val="C10BB27E504C4E05A1FED044214CE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6592E-B4B2-4BEB-AEC5-198EF8E69B8E}"/>
      </w:docPartPr>
      <w:docPartBody>
        <w:p w:rsidR="00585364" w:rsidRDefault="007A1217" w:rsidP="007A1217">
          <w:pPr>
            <w:pStyle w:val="C10BB27E504C4E05A1FED044214CEAC04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5AAE615E21244B1B866207A033FF5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F6F4E-8507-4E3D-AC16-A6CD4A666A96}"/>
      </w:docPartPr>
      <w:docPartBody>
        <w:p w:rsidR="007B2794" w:rsidRDefault="007A1217" w:rsidP="007A1217">
          <w:pPr>
            <w:pStyle w:val="5AAE615E21244B1B866207A033FF5DC44"/>
          </w:pPr>
          <w:r w:rsidRPr="00C578E5">
            <w:rPr>
              <w:rFonts w:cs="Arial"/>
              <w:sz w:val="20"/>
              <w:szCs w:val="20"/>
              <w:lang w:val="de-DE" w:eastAsia="de-DE"/>
            </w:rPr>
            <w:t>Wählen Sie ein Element aus.</w:t>
          </w:r>
        </w:p>
      </w:docPartBody>
    </w:docPart>
    <w:docPart>
      <w:docPartPr>
        <w:name w:val="7D32C7F698A9425E9C0D23119D184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F0900-B89C-4DD7-81F5-DE2A875BC1B2}"/>
      </w:docPartPr>
      <w:docPartBody>
        <w:p w:rsidR="007A1217" w:rsidRDefault="007A1217" w:rsidP="007A1217">
          <w:pPr>
            <w:pStyle w:val="7D32C7F698A9425E9C0D23119D1840754"/>
          </w:pPr>
          <w:r w:rsidRPr="00121E0F">
            <w:rPr>
              <w:rStyle w:val="Platzhaltertext"/>
              <w:color w:val="C00000"/>
            </w:rPr>
            <w:t>Wählen Sie ein Element aus.</w:t>
          </w:r>
        </w:p>
      </w:docPartBody>
    </w:docPart>
    <w:docPart>
      <w:docPartPr>
        <w:name w:val="BD8940D2437D4B11AD47261AB97D0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F0BA8-9578-40D3-93F7-0D3531CE5A9B}"/>
      </w:docPartPr>
      <w:docPartBody>
        <w:p w:rsidR="007A1217" w:rsidRDefault="007A1217" w:rsidP="007A1217">
          <w:pPr>
            <w:pStyle w:val="BD8940D2437D4B11AD47261AB97D0DF34"/>
          </w:pPr>
          <w:r w:rsidRPr="00A62909">
            <w:rPr>
              <w:rStyle w:val="Platzhaltertext"/>
              <w:color w:val="C00000"/>
            </w:rPr>
            <w:t>Wählen Sie ein Element aus.</w:t>
          </w:r>
        </w:p>
      </w:docPartBody>
    </w:docPart>
    <w:docPart>
      <w:docPartPr>
        <w:name w:val="3F6718A5285D4540BCBC46C274312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73EE1-A602-4E73-A5E9-3AE09A6CAFE7}"/>
      </w:docPartPr>
      <w:docPartBody>
        <w:p w:rsidR="007A1217" w:rsidRDefault="007A1217" w:rsidP="007A1217">
          <w:pPr>
            <w:pStyle w:val="3F6718A5285D4540BCBC46C274312E093"/>
          </w:pPr>
          <w:r w:rsidRPr="00B075B8">
            <w:rPr>
              <w:rStyle w:val="Platzhaltertext"/>
              <w:rFonts w:eastAsiaTheme="minorHAnsi"/>
              <w:color w:val="C00000"/>
              <w:sz w:val="20"/>
              <w:szCs w:val="20"/>
            </w:rPr>
            <w:t>Wählen Sie ein Element aus.</w:t>
          </w:r>
        </w:p>
      </w:docPartBody>
    </w:docPart>
    <w:docPart>
      <w:docPartPr>
        <w:name w:val="01C2DB1FFE434D59AF4C0BE6682ED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12D82-DE76-4046-9456-5A78F9EE1239}"/>
      </w:docPartPr>
      <w:docPartBody>
        <w:p w:rsidR="007A1217" w:rsidRDefault="007A1217" w:rsidP="007A1217">
          <w:pPr>
            <w:pStyle w:val="01C2DB1FFE434D59AF4C0BE6682ED31A3"/>
          </w:pPr>
          <w:r w:rsidRPr="00121E0F">
            <w:rPr>
              <w:rStyle w:val="Platzhaltertext"/>
              <w:color w:val="C00000"/>
            </w:rPr>
            <w:t>Wählen Sie ein Element aus.</w:t>
          </w:r>
        </w:p>
      </w:docPartBody>
    </w:docPart>
    <w:docPart>
      <w:docPartPr>
        <w:name w:val="A8AE7675A87D4AEBA05BF49B0D8F4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02B32-7F43-4985-AC88-30CFD387F560}"/>
      </w:docPartPr>
      <w:docPartBody>
        <w:p w:rsidR="007A1217" w:rsidRDefault="007A1217" w:rsidP="007A1217">
          <w:pPr>
            <w:pStyle w:val="A8AE7675A87D4AEBA05BF49B0D8F4F992"/>
          </w:pPr>
          <w:r w:rsidRPr="006027A5">
            <w:rPr>
              <w:rStyle w:val="Platzhaltertext"/>
              <w:rFonts w:eastAsiaTheme="minorHAnsi"/>
              <w:color w:val="C00000"/>
            </w:rPr>
            <w:t>Wählen Sie ein Element aus.</w:t>
          </w:r>
        </w:p>
      </w:docPartBody>
    </w:docPart>
    <w:docPart>
      <w:docPartPr>
        <w:name w:val="174B4AE15D0442E58B9AF65029C0C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568E0-76CC-4D04-84E7-31570771C787}"/>
      </w:docPartPr>
      <w:docPartBody>
        <w:p w:rsidR="00834172" w:rsidRDefault="007A1217" w:rsidP="007A1217">
          <w:pPr>
            <w:pStyle w:val="174B4AE15D0442E58B9AF65029C0CEF12"/>
          </w:pPr>
          <w:r w:rsidRPr="00535C43">
            <w:rPr>
              <w:rStyle w:val="Platzhaltertext"/>
              <w:color w:val="C00000"/>
            </w:rPr>
            <w:t>Wählen Sie ein Element aus</w:t>
          </w:r>
        </w:p>
      </w:docPartBody>
    </w:docPart>
    <w:docPart>
      <w:docPartPr>
        <w:name w:val="ECB90FC9395243ADA4D01ABA6389E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B8E69-EBD6-4BA2-B847-5C332343D38D}"/>
      </w:docPartPr>
      <w:docPartBody>
        <w:p w:rsidR="00834172" w:rsidRDefault="007A1217" w:rsidP="007A1217">
          <w:pPr>
            <w:pStyle w:val="ECB90FC9395243ADA4D01ABA6389E26C1"/>
          </w:pPr>
          <w:r w:rsidRPr="006615EC">
            <w:rPr>
              <w:rStyle w:val="Platzhaltertext"/>
              <w:color w:val="C00000"/>
              <w:lang w:val="de-DE"/>
            </w:rPr>
            <w:t>Wählen Sie ein Element aus.</w:t>
          </w:r>
        </w:p>
      </w:docPartBody>
    </w:docPart>
    <w:docPart>
      <w:docPartPr>
        <w:name w:val="929F826C90F441CAAB2C653AAEE7A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B27E3-2928-43F5-9E99-8D7935C9321E}"/>
      </w:docPartPr>
      <w:docPartBody>
        <w:p w:rsidR="00834172" w:rsidRDefault="007A1217" w:rsidP="007A1217">
          <w:pPr>
            <w:pStyle w:val="929F826C90F441CAAB2C653AAEE7AF1F1"/>
          </w:pPr>
          <w:r w:rsidRPr="00535C43">
            <w:rPr>
              <w:rStyle w:val="Platzhaltertext"/>
              <w:color w:val="C00000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F"/>
    <w:rsid w:val="0002445D"/>
    <w:rsid w:val="000C53C0"/>
    <w:rsid w:val="001B0926"/>
    <w:rsid w:val="0038769F"/>
    <w:rsid w:val="00512927"/>
    <w:rsid w:val="0055415B"/>
    <w:rsid w:val="00561E7C"/>
    <w:rsid w:val="00585364"/>
    <w:rsid w:val="005C7093"/>
    <w:rsid w:val="006C62AE"/>
    <w:rsid w:val="006F4D5A"/>
    <w:rsid w:val="00717E63"/>
    <w:rsid w:val="00741924"/>
    <w:rsid w:val="007A1217"/>
    <w:rsid w:val="007B2794"/>
    <w:rsid w:val="007B6303"/>
    <w:rsid w:val="007C2BB8"/>
    <w:rsid w:val="00834172"/>
    <w:rsid w:val="008A7F81"/>
    <w:rsid w:val="00A502AC"/>
    <w:rsid w:val="00B1221F"/>
    <w:rsid w:val="00C73ACD"/>
    <w:rsid w:val="00CA69C6"/>
    <w:rsid w:val="00CB0410"/>
    <w:rsid w:val="00D4535C"/>
    <w:rsid w:val="00E17612"/>
    <w:rsid w:val="00E713FD"/>
    <w:rsid w:val="00E871DF"/>
    <w:rsid w:val="00E91BA8"/>
    <w:rsid w:val="00EB19C9"/>
    <w:rsid w:val="00E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217"/>
    <w:rPr>
      <w:color w:val="808080"/>
    </w:rPr>
  </w:style>
  <w:style w:type="paragraph" w:customStyle="1" w:styleId="0FCA0571023F4B21A5A649A1FEFF67BF">
    <w:name w:val="0FCA0571023F4B21A5A649A1FEFF67BF"/>
    <w:rsid w:val="00E17612"/>
  </w:style>
  <w:style w:type="paragraph" w:customStyle="1" w:styleId="31C5666031E3470AA1B6650734253095">
    <w:name w:val="31C5666031E3470AA1B6650734253095"/>
    <w:rsid w:val="00E17612"/>
  </w:style>
  <w:style w:type="paragraph" w:customStyle="1" w:styleId="C87E8402F2FC4E35B1B35B39C0081D39">
    <w:name w:val="C87E8402F2FC4E35B1B35B39C0081D39"/>
    <w:rsid w:val="007C2BB8"/>
  </w:style>
  <w:style w:type="paragraph" w:customStyle="1" w:styleId="FA0E74851E9B4A4AB253E7DA8D06A66A">
    <w:name w:val="FA0E74851E9B4A4AB253E7DA8D06A66A"/>
    <w:rsid w:val="007C2BB8"/>
  </w:style>
  <w:style w:type="paragraph" w:customStyle="1" w:styleId="5AAE615E21244B1B866207A033FF5DC4">
    <w:name w:val="5AAE615E21244B1B866207A033FF5DC4"/>
    <w:rsid w:val="0002445D"/>
  </w:style>
  <w:style w:type="paragraph" w:customStyle="1" w:styleId="C10BB27E504C4E05A1FED044214CEAC0">
    <w:name w:val="C10BB27E504C4E05A1FED044214CEAC0"/>
    <w:rsid w:val="00E713FD"/>
  </w:style>
  <w:style w:type="paragraph" w:customStyle="1" w:styleId="A4E2B87DC04B4500AC9D5A014B29B242">
    <w:name w:val="A4E2B87DC04B4500AC9D5A014B29B242"/>
    <w:rsid w:val="00E713FD"/>
  </w:style>
  <w:style w:type="paragraph" w:customStyle="1" w:styleId="A5E674D3ADF342B1B8B14FD95E4F9706">
    <w:name w:val="A5E674D3ADF342B1B8B14FD95E4F9706"/>
    <w:rsid w:val="0002445D"/>
  </w:style>
  <w:style w:type="paragraph" w:customStyle="1" w:styleId="048E77D14EA54FF2B6BD79F614AE90FA">
    <w:name w:val="048E77D14EA54FF2B6BD79F614AE90FA"/>
    <w:rsid w:val="0002445D"/>
  </w:style>
  <w:style w:type="paragraph" w:customStyle="1" w:styleId="5E8A01C7BE864B718A4A0433AE7D8028">
    <w:name w:val="5E8A01C7BE864B718A4A0433AE7D8028"/>
    <w:rsid w:val="0002445D"/>
  </w:style>
  <w:style w:type="paragraph" w:customStyle="1" w:styleId="FC1CFED59569458B81DAAA5D30FB636D">
    <w:name w:val="FC1CFED59569458B81DAAA5D30FB636D"/>
    <w:rsid w:val="00561E7C"/>
  </w:style>
  <w:style w:type="paragraph" w:customStyle="1" w:styleId="7D32C7F698A9425E9C0D23119D184075">
    <w:name w:val="7D32C7F698A9425E9C0D23119D184075"/>
    <w:rsid w:val="00561E7C"/>
  </w:style>
  <w:style w:type="paragraph" w:customStyle="1" w:styleId="BD8940D2437D4B11AD47261AB97D0DF3">
    <w:name w:val="BD8940D2437D4B11AD47261AB97D0DF3"/>
    <w:rsid w:val="00561E7C"/>
  </w:style>
  <w:style w:type="paragraph" w:customStyle="1" w:styleId="C10BB27E504C4E05A1FED044214CEAC01">
    <w:name w:val="C10BB27E504C4E05A1FED044214CEAC01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Placeholder1081868575">
    <w:name w:val="DefaultPlaceholder_1081868575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C1CFED59569458B81DAAA5D30FB636D1">
    <w:name w:val="FC1CFED59569458B81DAAA5D30FB636D1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32C7F698A9425E9C0D23119D1840751">
    <w:name w:val="7D32C7F698A9425E9C0D23119D1840751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D8940D2437D4B11AD47261AB97D0DF31">
    <w:name w:val="BD8940D2437D4B11AD47261AB97D0DF31"/>
    <w:rsid w:val="00561E7C"/>
    <w:pPr>
      <w:spacing w:after="0" w:line="320" w:lineRule="atLeast"/>
      <w:ind w:left="720"/>
      <w:contextualSpacing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AE615E21244B1B866207A033FF5DC41">
    <w:name w:val="5AAE615E21244B1B866207A033FF5DC41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4E2B87DC04B4500AC9D5A014B29B2421">
    <w:name w:val="A4E2B87DC04B4500AC9D5A014B29B2421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F6718A5285D4540BCBC46C274312E09">
    <w:name w:val="3F6718A5285D4540BCBC46C274312E09"/>
    <w:rsid w:val="00561E7C"/>
  </w:style>
  <w:style w:type="paragraph" w:customStyle="1" w:styleId="57FFF71FFBEC4FC68F244500CF082EAA">
    <w:name w:val="57FFF71FFBEC4FC68F244500CF082EAA"/>
    <w:rsid w:val="00561E7C"/>
  </w:style>
  <w:style w:type="paragraph" w:customStyle="1" w:styleId="01C2DB1FFE434D59AF4C0BE6682ED31A">
    <w:name w:val="01C2DB1FFE434D59AF4C0BE6682ED31A"/>
    <w:rsid w:val="00561E7C"/>
  </w:style>
  <w:style w:type="paragraph" w:customStyle="1" w:styleId="C10BB27E504C4E05A1FED044214CEAC02">
    <w:name w:val="C10BB27E504C4E05A1FED044214CEAC02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Placeholder10818685751">
    <w:name w:val="DefaultPlaceholder_10818685751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C1CFED59569458B81DAAA5D30FB636D2">
    <w:name w:val="FC1CFED59569458B81DAAA5D30FB636D2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32C7F698A9425E9C0D23119D1840752">
    <w:name w:val="7D32C7F698A9425E9C0D23119D1840752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D8940D2437D4B11AD47261AB97D0DF32">
    <w:name w:val="BD8940D2437D4B11AD47261AB97D0DF32"/>
    <w:rsid w:val="00561E7C"/>
    <w:pPr>
      <w:spacing w:after="0" w:line="320" w:lineRule="atLeast"/>
      <w:ind w:left="720"/>
      <w:contextualSpacing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AE615E21244B1B866207A033FF5DC42">
    <w:name w:val="5AAE615E21244B1B866207A033FF5DC42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F6718A5285D4540BCBC46C274312E091">
    <w:name w:val="3F6718A5285D4540BCBC46C274312E091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FFF71FFBEC4FC68F244500CF082EAA1">
    <w:name w:val="57FFF71FFBEC4FC68F244500CF082EAA1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1C2DB1FFE434D59AF4C0BE6682ED31A1">
    <w:name w:val="01C2DB1FFE434D59AF4C0BE6682ED31A1"/>
    <w:rsid w:val="00561E7C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8AE7675A87D4AEBA05BF49B0D8F4F99">
    <w:name w:val="A8AE7675A87D4AEBA05BF49B0D8F4F99"/>
    <w:rsid w:val="00561E7C"/>
  </w:style>
  <w:style w:type="paragraph" w:customStyle="1" w:styleId="174B4AE15D0442E58B9AF65029C0CEF1">
    <w:name w:val="174B4AE15D0442E58B9AF65029C0CEF1"/>
    <w:rsid w:val="007A1217"/>
  </w:style>
  <w:style w:type="paragraph" w:customStyle="1" w:styleId="C10BB27E504C4E05A1FED044214CEAC03">
    <w:name w:val="C10BB27E504C4E05A1FED044214CEAC03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90FC9395243ADA4D01ABA6389E26C">
    <w:name w:val="ECB90FC9395243ADA4D01ABA6389E26C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74B4AE15D0442E58B9AF65029C0CEF11">
    <w:name w:val="174B4AE15D0442E58B9AF65029C0CEF11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32C7F698A9425E9C0D23119D1840753">
    <w:name w:val="7D32C7F698A9425E9C0D23119D1840753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D8940D2437D4B11AD47261AB97D0DF33">
    <w:name w:val="BD8940D2437D4B11AD47261AB97D0DF33"/>
    <w:rsid w:val="007A1217"/>
    <w:pPr>
      <w:spacing w:after="0" w:line="320" w:lineRule="atLeast"/>
      <w:ind w:left="720"/>
      <w:contextualSpacing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AE615E21244B1B866207A033FF5DC43">
    <w:name w:val="5AAE615E21244B1B866207A033FF5DC43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F6718A5285D4540BCBC46C274312E092">
    <w:name w:val="3F6718A5285D4540BCBC46C274312E092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7FFF71FFBEC4FC68F244500CF082EAA2">
    <w:name w:val="57FFF71FFBEC4FC68F244500CF082EAA2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1C2DB1FFE434D59AF4C0BE6682ED31A2">
    <w:name w:val="01C2DB1FFE434D59AF4C0BE6682ED31A2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8AE7675A87D4AEBA05BF49B0D8F4F991">
    <w:name w:val="A8AE7675A87D4AEBA05BF49B0D8F4F991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29F826C90F441CAAB2C653AAEE7AF1F">
    <w:name w:val="929F826C90F441CAAB2C653AAEE7AF1F"/>
    <w:rsid w:val="007A1217"/>
  </w:style>
  <w:style w:type="paragraph" w:customStyle="1" w:styleId="C10BB27E504C4E05A1FED044214CEAC04">
    <w:name w:val="C10BB27E504C4E05A1FED044214CEAC04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CB90FC9395243ADA4D01ABA6389E26C1">
    <w:name w:val="ECB90FC9395243ADA4D01ABA6389E26C1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174B4AE15D0442E58B9AF65029C0CEF12">
    <w:name w:val="174B4AE15D0442E58B9AF65029C0CEF12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7D32C7F698A9425E9C0D23119D1840754">
    <w:name w:val="7D32C7F698A9425E9C0D23119D1840754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D8940D2437D4B11AD47261AB97D0DF34">
    <w:name w:val="BD8940D2437D4B11AD47261AB97D0DF34"/>
    <w:rsid w:val="007A1217"/>
    <w:pPr>
      <w:spacing w:after="0" w:line="320" w:lineRule="atLeast"/>
      <w:ind w:left="720"/>
      <w:contextualSpacing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5AAE615E21244B1B866207A033FF5DC44">
    <w:name w:val="5AAE615E21244B1B866207A033FF5DC44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F6718A5285D4540BCBC46C274312E093">
    <w:name w:val="3F6718A5285D4540BCBC46C274312E093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929F826C90F441CAAB2C653AAEE7AF1F1">
    <w:name w:val="929F826C90F441CAAB2C653AAEE7AF1F1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01C2DB1FFE434D59AF4C0BE6682ED31A3">
    <w:name w:val="01C2DB1FFE434D59AF4C0BE6682ED31A3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A8AE7675A87D4AEBA05BF49B0D8F4F992">
    <w:name w:val="A8AE7675A87D4AEBA05BF49B0D8F4F992"/>
    <w:rsid w:val="007A1217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Guest Service Manager</vt:lpstr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Service Manager</dc:title>
  <dc:subject/>
  <dc:creator>Marcel Lange</dc:creator>
  <cp:keywords/>
  <dc:description/>
  <cp:lastModifiedBy>Marcel Lange</cp:lastModifiedBy>
  <cp:revision>37</cp:revision>
  <dcterms:created xsi:type="dcterms:W3CDTF">2021-03-31T13:08:00Z</dcterms:created>
  <dcterms:modified xsi:type="dcterms:W3CDTF">2021-12-13T11:16:00Z</dcterms:modified>
</cp:coreProperties>
</file>